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52C59" w:rsidR="00EC6723" w:rsidP="00EC6723" w:rsidRDefault="00EC6723" w14:paraId="4516FF53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  <w:lang w:val="pl-PL"/>
        </w:rPr>
      </w:pPr>
      <w:r w:rsidRPr="00652C59">
        <w:rPr>
          <w:b/>
          <w:color w:val="000000"/>
          <w:sz w:val="24"/>
          <w:szCs w:val="24"/>
          <w:lang w:val="pl-PL"/>
        </w:rPr>
        <w:t xml:space="preserve">SZKOLNY ZESTAW PROGRAMÓW NAUCZANIA  </w:t>
      </w:r>
    </w:p>
    <w:p w:rsidRPr="00652C59" w:rsidR="00EC6723" w:rsidP="00EC6723" w:rsidRDefault="00EC6723" w14:paraId="0EA394CE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  <w:lang w:val="pl-PL"/>
        </w:rPr>
      </w:pPr>
      <w:r w:rsidRPr="00652C59">
        <w:rPr>
          <w:b/>
          <w:color w:val="000000"/>
          <w:sz w:val="24"/>
          <w:szCs w:val="24"/>
          <w:lang w:val="pl-PL"/>
        </w:rPr>
        <w:t xml:space="preserve">W BRANŻOWEJ SZKOLE I STOPNIA NR 4 W PSZCZYNIE </w:t>
      </w:r>
    </w:p>
    <w:p w:rsidR="00EC6723" w:rsidP="00EC6723" w:rsidRDefault="00EC6723" w14:paraId="7139D7D6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Rok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szkolny</w:t>
      </w:r>
      <w:proofErr w:type="spellEnd"/>
      <w:r>
        <w:rPr>
          <w:b/>
          <w:color w:val="000000"/>
          <w:sz w:val="24"/>
          <w:szCs w:val="24"/>
        </w:rPr>
        <w:t xml:space="preserve"> 2020/2021</w:t>
      </w:r>
    </w:p>
    <w:p w:rsidR="00EC6723" w:rsidP="00EC6723" w:rsidRDefault="00EC6723" w14:paraId="672A6659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leftChars="0" w:firstLine="0" w:firstLineChars="0"/>
        <w:rPr>
          <w:b/>
          <w:color w:val="000000"/>
          <w:sz w:val="24"/>
          <w:szCs w:val="24"/>
        </w:rPr>
      </w:pPr>
    </w:p>
    <w:p w:rsidR="00EC6723" w:rsidP="00EC6723" w:rsidRDefault="00EC6723" w14:paraId="0A37501D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tbl>
      <w:tblPr>
        <w:tblW w:w="10260" w:type="dxa"/>
        <w:tblInd w:w="-61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379"/>
        <w:gridCol w:w="4350"/>
        <w:gridCol w:w="2091"/>
      </w:tblGrid>
      <w:tr w:rsidR="00EC6723" w:rsidTr="09BFE143" w14:paraId="318F3CB9" w14:textId="77777777">
        <w:tc>
          <w:tcPr>
            <w:tcW w:w="1440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F80165" w:rsidR="00EC6723" w:rsidP="00354C97" w:rsidRDefault="00EC6723" w14:paraId="5A3C6AA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40" w:lineRule="auto"/>
              <w:ind w:left="0" w:hanging="2"/>
              <w:jc w:val="center"/>
              <w:rPr>
                <w:color w:val="000000"/>
                <w:lang w:val="pl-PL"/>
              </w:rPr>
            </w:pPr>
            <w:r w:rsidRPr="00F80165">
              <w:rPr>
                <w:b/>
                <w:color w:val="000000"/>
                <w:lang w:val="pl-PL"/>
              </w:rPr>
              <w:t>Numer w szkolnym zestawie programów nauczania</w:t>
            </w:r>
          </w:p>
        </w:tc>
        <w:tc>
          <w:tcPr>
            <w:tcW w:w="2379" w:type="dxa"/>
            <w:tcBorders>
              <w:bottom w:val="single" w:color="000000" w:themeColor="text1" w:sz="4" w:space="0"/>
            </w:tcBorders>
            <w:tcMar/>
            <w:vAlign w:val="center"/>
          </w:tcPr>
          <w:p w:rsidR="00EC6723" w:rsidP="00354C97" w:rsidRDefault="00EC6723" w14:paraId="1A6660E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40" w:lineRule="auto"/>
              <w:ind w:left="0" w:right="82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Przedmiot</w:t>
            </w:r>
            <w:proofErr w:type="spellEnd"/>
          </w:p>
        </w:tc>
        <w:tc>
          <w:tcPr>
            <w:tcW w:w="4350" w:type="dxa"/>
            <w:tcBorders>
              <w:bottom w:val="single" w:color="000000" w:themeColor="text1" w:sz="4" w:space="0"/>
            </w:tcBorders>
            <w:tcMar/>
            <w:vAlign w:val="center"/>
          </w:tcPr>
          <w:p w:rsidR="00EC6723" w:rsidP="00354C97" w:rsidRDefault="00EC6723" w14:paraId="3143081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Tytuł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programu</w:t>
            </w:r>
            <w:proofErr w:type="spellEnd"/>
          </w:p>
        </w:tc>
        <w:tc>
          <w:tcPr>
            <w:tcW w:w="2091" w:type="dxa"/>
            <w:tcBorders>
              <w:bottom w:val="single" w:color="000000" w:themeColor="text1" w:sz="4" w:space="0"/>
            </w:tcBorders>
            <w:tcMar/>
            <w:vAlign w:val="center"/>
          </w:tcPr>
          <w:p w:rsidR="00EC6723" w:rsidP="00354C97" w:rsidRDefault="00EC6723" w14:paraId="4C320DD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Autor</w:t>
            </w:r>
            <w:proofErr w:type="spellEnd"/>
          </w:p>
        </w:tc>
      </w:tr>
      <w:tr w:rsidR="00EC6723" w:rsidTr="09BFE143" w14:paraId="493526BC" w14:textId="77777777">
        <w:trPr>
          <w:trHeight w:val="820"/>
        </w:trPr>
        <w:tc>
          <w:tcPr>
            <w:tcW w:w="1440" w:type="dxa"/>
            <w:tcBorders>
              <w:top w:val="single" w:color="000000" w:themeColor="text1" w:sz="4" w:space="0"/>
            </w:tcBorders>
            <w:tcMar/>
          </w:tcPr>
          <w:p w:rsidR="00EC6723" w:rsidP="00354C97" w:rsidRDefault="00B92AA7" w14:paraId="13830F0D" w14:textId="0E8CE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72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1/1b</w:t>
            </w:r>
          </w:p>
        </w:tc>
        <w:tc>
          <w:tcPr>
            <w:tcW w:w="2379" w:type="dxa"/>
            <w:tcBorders>
              <w:top w:val="single" w:color="000000" w:themeColor="text1" w:sz="4" w:space="0"/>
            </w:tcBorders>
            <w:tcMar/>
          </w:tcPr>
          <w:p w:rsidR="00EC6723" w:rsidP="00354C97" w:rsidRDefault="00EC6723" w14:paraId="251D05A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17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Język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polski</w:t>
            </w:r>
            <w:proofErr w:type="spellEnd"/>
          </w:p>
        </w:tc>
        <w:tc>
          <w:tcPr>
            <w:tcW w:w="4350" w:type="dxa"/>
            <w:tcBorders>
              <w:top w:val="single" w:color="000000" w:themeColor="text1" w:sz="4" w:space="0"/>
            </w:tcBorders>
            <w:tcMar/>
          </w:tcPr>
          <w:p w:rsidR="00EC6723" w:rsidP="0000B6A1" w:rsidRDefault="00EC6723" w14:paraId="6A4829D1" w14:textId="34D47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 w:themeColor="text1" w:themeTint="FF" w:themeShade="FF"/>
              </w:rPr>
            </w:pPr>
            <w:r w:rsidRPr="0000B6A1" w:rsidR="357C45BC">
              <w:rPr>
                <w:color w:val="000000" w:themeColor="text1" w:themeTint="FF" w:themeShade="FF"/>
              </w:rPr>
              <w:t xml:space="preserve">To </w:t>
            </w:r>
            <w:proofErr w:type="spellStart"/>
            <w:r w:rsidRPr="0000B6A1" w:rsidR="357C45BC">
              <w:rPr>
                <w:color w:val="000000" w:themeColor="text1" w:themeTint="FF" w:themeShade="FF"/>
              </w:rPr>
              <w:t>się</w:t>
            </w:r>
            <w:proofErr w:type="spellEnd"/>
            <w:r w:rsidRPr="0000B6A1" w:rsidR="357C45BC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0000B6A1" w:rsidR="357C45BC">
              <w:rPr>
                <w:color w:val="000000" w:themeColor="text1" w:themeTint="FF" w:themeShade="FF"/>
              </w:rPr>
              <w:t>czyta</w:t>
            </w:r>
            <w:proofErr w:type="spellEnd"/>
            <w:r w:rsidRPr="0000B6A1" w:rsidR="357C45BC">
              <w:rPr>
                <w:color w:val="000000" w:themeColor="text1" w:themeTint="FF" w:themeShade="FF"/>
              </w:rPr>
              <w:t>!</w:t>
            </w:r>
          </w:p>
          <w:p w:rsidR="00EC6723" w:rsidP="0000B6A1" w:rsidRDefault="00EC6723" w14:paraId="5DAB6C7B" w14:textId="24FE7E7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00B6A1" w:rsidR="357C45BC">
              <w:rPr>
                <w:color w:val="000000" w:themeColor="text1" w:themeTint="FF" w:themeShade="FF"/>
              </w:rPr>
              <w:t xml:space="preserve">Program </w:t>
            </w:r>
            <w:proofErr w:type="spellStart"/>
            <w:r w:rsidRPr="0000B6A1" w:rsidR="357C45BC">
              <w:rPr>
                <w:color w:val="000000" w:themeColor="text1" w:themeTint="FF" w:themeShade="FF"/>
              </w:rPr>
              <w:t>nauczania</w:t>
            </w:r>
            <w:proofErr w:type="spellEnd"/>
            <w:r w:rsidRPr="0000B6A1" w:rsidR="357C45BC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0000B6A1" w:rsidR="357C45BC">
              <w:rPr>
                <w:color w:val="000000" w:themeColor="text1" w:themeTint="FF" w:themeShade="FF"/>
              </w:rPr>
              <w:t>języka</w:t>
            </w:r>
            <w:proofErr w:type="spellEnd"/>
            <w:r w:rsidRPr="0000B6A1" w:rsidR="357C45BC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0000B6A1" w:rsidR="357C45BC">
              <w:rPr>
                <w:color w:val="000000" w:themeColor="text1" w:themeTint="FF" w:themeShade="FF"/>
              </w:rPr>
              <w:t>polskiego</w:t>
            </w:r>
            <w:proofErr w:type="spellEnd"/>
            <w:r w:rsidRPr="0000B6A1" w:rsidR="357C45BC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0000B6A1" w:rsidR="357C45BC">
              <w:rPr>
                <w:color w:val="000000" w:themeColor="text1" w:themeTint="FF" w:themeShade="FF"/>
              </w:rPr>
              <w:t>dla</w:t>
            </w:r>
            <w:proofErr w:type="spellEnd"/>
            <w:r w:rsidRPr="0000B6A1" w:rsidR="357C45BC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0000B6A1" w:rsidR="357C45BC">
              <w:rPr>
                <w:color w:val="000000" w:themeColor="text1" w:themeTint="FF" w:themeShade="FF"/>
              </w:rPr>
              <w:t>szkoły</w:t>
            </w:r>
            <w:proofErr w:type="spellEnd"/>
            <w:r w:rsidRPr="0000B6A1" w:rsidR="357C45BC">
              <w:rPr>
                <w:color w:val="000000" w:themeColor="text1" w:themeTint="FF" w:themeShade="FF"/>
              </w:rPr>
              <w:t xml:space="preserve"> bran</w:t>
            </w:r>
            <w:r w:rsidRPr="0000B6A1" w:rsidR="6B81E70A">
              <w:rPr>
                <w:color w:val="000000" w:themeColor="text1" w:themeTint="FF" w:themeShade="FF"/>
              </w:rPr>
              <w:t>ż</w:t>
            </w:r>
            <w:r w:rsidRPr="0000B6A1" w:rsidR="357C45BC">
              <w:rPr>
                <w:color w:val="000000" w:themeColor="text1" w:themeTint="FF" w:themeShade="FF"/>
              </w:rPr>
              <w:t xml:space="preserve">owej I </w:t>
            </w:r>
            <w:proofErr w:type="spellStart"/>
            <w:r w:rsidRPr="0000B6A1" w:rsidR="357C45BC">
              <w:rPr>
                <w:color w:val="000000" w:themeColor="text1" w:themeTint="FF" w:themeShade="FF"/>
              </w:rPr>
              <w:t>stopnia</w:t>
            </w:r>
            <w:proofErr w:type="spellEnd"/>
          </w:p>
        </w:tc>
        <w:tc>
          <w:tcPr>
            <w:tcW w:w="2091" w:type="dxa"/>
            <w:tcBorders>
              <w:top w:val="single" w:color="000000" w:themeColor="text1" w:sz="4" w:space="0"/>
            </w:tcBorders>
            <w:tcMar/>
          </w:tcPr>
          <w:p w:rsidR="00EC6723" w:rsidP="00354C97" w:rsidRDefault="00EC6723" w14:paraId="02EB378F" w14:textId="377EF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00B6A1" w:rsidR="357C45BC">
              <w:rPr>
                <w:color w:val="000000" w:themeColor="text1" w:themeTint="FF" w:themeShade="FF"/>
              </w:rPr>
              <w:t>Krystyna Brząkalik</w:t>
            </w:r>
          </w:p>
        </w:tc>
      </w:tr>
      <w:tr w:rsidRPr="00B92AA7" w:rsidR="00EC6723" w:rsidTr="09BFE143" w14:paraId="7EE0C50A" w14:textId="77777777">
        <w:trPr>
          <w:trHeight w:val="800"/>
        </w:trPr>
        <w:tc>
          <w:tcPr>
            <w:tcW w:w="1440" w:type="dxa"/>
            <w:tcMar/>
          </w:tcPr>
          <w:p w:rsidR="00EC6723" w:rsidP="00354C97" w:rsidRDefault="00B92AA7" w14:paraId="0C8D0185" w14:textId="03DDD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07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2/1b</w:t>
            </w:r>
          </w:p>
        </w:tc>
        <w:tc>
          <w:tcPr>
            <w:tcW w:w="2379" w:type="dxa"/>
            <w:tcMar/>
          </w:tcPr>
          <w:p w:rsidR="00EC6723" w:rsidP="00354C97" w:rsidRDefault="00EC6723" w14:paraId="3E49D7A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53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Historia</w:t>
            </w:r>
            <w:proofErr w:type="spellEnd"/>
          </w:p>
        </w:tc>
        <w:tc>
          <w:tcPr>
            <w:tcW w:w="4350" w:type="dxa"/>
            <w:tcMar/>
          </w:tcPr>
          <w:p w:rsidRPr="00B92AA7" w:rsidR="00EC6723" w:rsidP="00354C97" w:rsidRDefault="00B92AA7" w14:paraId="6A05A809" w14:textId="5F574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40" w:lineRule="auto"/>
              <w:ind w:left="0" w:hanging="2"/>
              <w:jc w:val="center"/>
              <w:rPr>
                <w:color w:val="000000"/>
                <w:lang w:val="pl-PL"/>
              </w:rPr>
            </w:pPr>
            <w:r w:rsidRPr="0000B6A1" w:rsidR="00B92AA7">
              <w:rPr>
                <w:color w:val="000000" w:themeColor="text1" w:themeTint="FF" w:themeShade="FF"/>
                <w:lang w:val="pl-PL"/>
              </w:rPr>
              <w:t>Program nauczania historii w szkole branżowej</w:t>
            </w:r>
            <w:r w:rsidRPr="0000B6A1" w:rsidR="721A451F">
              <w:rPr>
                <w:color w:val="000000" w:themeColor="text1" w:themeTint="FF" w:themeShade="FF"/>
                <w:lang w:val="pl-PL"/>
              </w:rPr>
              <w:t xml:space="preserve"> I stopnia</w:t>
            </w:r>
          </w:p>
        </w:tc>
        <w:tc>
          <w:tcPr>
            <w:tcW w:w="2091" w:type="dxa"/>
            <w:tcMar/>
          </w:tcPr>
          <w:p w:rsidRPr="00B92AA7" w:rsidR="00EC6723" w:rsidP="00354C97" w:rsidRDefault="00B92AA7" w14:paraId="5A39BBE3" w14:textId="3D951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40" w:lineRule="auto"/>
              <w:ind w:left="0" w:hanging="2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Jarosław Bonecki</w:t>
            </w:r>
          </w:p>
        </w:tc>
      </w:tr>
      <w:tr w:rsidR="5D501926" w:rsidTr="09BFE143" w14:paraId="67586DA9" w14:textId="77777777">
        <w:trPr>
          <w:trHeight w:val="800"/>
        </w:trPr>
        <w:tc>
          <w:tcPr>
            <w:tcW w:w="1440" w:type="dxa"/>
            <w:tcMar/>
          </w:tcPr>
          <w:p w:rsidRPr="00B92AA7" w:rsidR="5D501926" w:rsidP="5D501926" w:rsidRDefault="00B92AA7" w14:paraId="12C2D7D9" w14:textId="682FB8E1">
            <w:pPr>
              <w:spacing w:line="240" w:lineRule="auto"/>
              <w:ind w:left="0" w:hanging="2"/>
              <w:jc w:val="center"/>
              <w:rPr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color w:val="000000" w:themeColor="text1"/>
                <w:sz w:val="24"/>
                <w:szCs w:val="24"/>
                <w:lang w:val="pl-PL"/>
              </w:rPr>
              <w:t>3/1b</w:t>
            </w:r>
          </w:p>
        </w:tc>
        <w:tc>
          <w:tcPr>
            <w:tcW w:w="2379" w:type="dxa"/>
            <w:tcMar/>
          </w:tcPr>
          <w:p w:rsidR="17E1B5B0" w:rsidP="5D501926" w:rsidRDefault="17E1B5B0" w14:paraId="086BDA6E" w14:textId="7999CD40">
            <w:pPr>
              <w:spacing w:line="240" w:lineRule="auto"/>
              <w:ind w:left="0" w:hanging="2"/>
              <w:jc w:val="center"/>
              <w:rPr>
                <w:color w:val="000000" w:themeColor="text1"/>
              </w:rPr>
            </w:pPr>
            <w:proofErr w:type="spellStart"/>
            <w:r w:rsidRPr="5D501926">
              <w:rPr>
                <w:color w:val="000000" w:themeColor="text1"/>
              </w:rPr>
              <w:t>Przedsiębiorczość</w:t>
            </w:r>
            <w:proofErr w:type="spellEnd"/>
          </w:p>
        </w:tc>
        <w:tc>
          <w:tcPr>
            <w:tcW w:w="4350" w:type="dxa"/>
            <w:tcMar/>
          </w:tcPr>
          <w:p w:rsidR="5D501926" w:rsidP="778ACCB0" w:rsidRDefault="5D501926" w14:paraId="1CA78C5C" w14:textId="08F6CA6D">
            <w:pPr>
              <w:pStyle w:val="Normalny"/>
              <w:spacing w:line="240" w:lineRule="auto"/>
              <w:ind w:left="0" w:hanging="2"/>
              <w:jc w:val="center"/>
              <w:rPr>
                <w:color w:val="000000" w:themeColor="text1" w:themeTint="FF" w:themeShade="FF"/>
              </w:rPr>
            </w:pPr>
            <w:r w:rsidRPr="778ACCB0" w:rsidR="19E102D3">
              <w:rPr>
                <w:color w:val="000000" w:themeColor="text1" w:themeTint="FF" w:themeShade="FF"/>
              </w:rPr>
              <w:t xml:space="preserve">Podstawy </w:t>
            </w:r>
            <w:r w:rsidRPr="778ACCB0" w:rsidR="19E102D3">
              <w:rPr>
                <w:color w:val="000000" w:themeColor="text1" w:themeTint="FF" w:themeShade="FF"/>
              </w:rPr>
              <w:t>przedsiębiorczości</w:t>
            </w:r>
            <w:r w:rsidRPr="778ACCB0" w:rsidR="19E102D3">
              <w:rPr>
                <w:color w:val="000000" w:themeColor="text1" w:themeTint="FF" w:themeShade="FF"/>
              </w:rPr>
              <w:t xml:space="preserve"> </w:t>
            </w:r>
          </w:p>
          <w:p w:rsidR="5D501926" w:rsidP="778ACCB0" w:rsidRDefault="5D501926" w14:paraId="6F8B7E13" w14:textId="1FCBB290">
            <w:pPr>
              <w:pStyle w:val="Normalny"/>
              <w:spacing w:line="240" w:lineRule="auto"/>
              <w:ind w:left="0" w:hanging="2"/>
              <w:jc w:val="center"/>
              <w:rPr>
                <w:color w:val="000000" w:themeColor="text1"/>
              </w:rPr>
            </w:pPr>
            <w:r w:rsidRPr="778ACCB0" w:rsidR="5D9A67B4">
              <w:rPr>
                <w:color w:val="000000" w:themeColor="text1" w:themeTint="FF" w:themeShade="FF"/>
              </w:rPr>
              <w:t xml:space="preserve">Program </w:t>
            </w:r>
            <w:proofErr w:type="spellStart"/>
            <w:r w:rsidRPr="778ACCB0" w:rsidR="5D9A67B4">
              <w:rPr>
                <w:color w:val="000000" w:themeColor="text1" w:themeTint="FF" w:themeShade="FF"/>
              </w:rPr>
              <w:t>nauczania</w:t>
            </w:r>
            <w:proofErr w:type="spellEnd"/>
            <w:r w:rsidRPr="778ACCB0" w:rsidR="5D9A67B4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778ACCB0" w:rsidR="1D0FE957">
              <w:rPr>
                <w:color w:val="000000" w:themeColor="text1" w:themeTint="FF" w:themeShade="FF"/>
              </w:rPr>
              <w:t>dla</w:t>
            </w:r>
            <w:proofErr w:type="spellEnd"/>
            <w:r w:rsidRPr="778ACCB0" w:rsidR="1D0FE957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778ACCB0" w:rsidR="5D9A67B4">
              <w:rPr>
                <w:color w:val="000000" w:themeColor="text1" w:themeTint="FF" w:themeShade="FF"/>
              </w:rPr>
              <w:t>szk</w:t>
            </w:r>
            <w:r w:rsidRPr="778ACCB0" w:rsidR="4A2C0674">
              <w:rPr>
                <w:color w:val="000000" w:themeColor="text1" w:themeTint="FF" w:themeShade="FF"/>
              </w:rPr>
              <w:t>oły</w:t>
            </w:r>
            <w:proofErr w:type="spellEnd"/>
            <w:r w:rsidRPr="778ACCB0" w:rsidR="5D9A67B4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778ACCB0" w:rsidR="5D9A67B4">
              <w:rPr>
                <w:color w:val="000000" w:themeColor="text1" w:themeTint="FF" w:themeShade="FF"/>
              </w:rPr>
              <w:t>branżowej</w:t>
            </w:r>
            <w:proofErr w:type="spellEnd"/>
            <w:r w:rsidRPr="778ACCB0" w:rsidR="5D9A67B4">
              <w:rPr>
                <w:color w:val="000000" w:themeColor="text1" w:themeTint="FF" w:themeShade="FF"/>
              </w:rPr>
              <w:t xml:space="preserve"> </w:t>
            </w:r>
            <w:r>
              <w:br/>
            </w:r>
            <w:r w:rsidRPr="778ACCB0" w:rsidR="5D9A67B4">
              <w:rPr>
                <w:color w:val="000000" w:themeColor="text1" w:themeTint="FF" w:themeShade="FF"/>
              </w:rPr>
              <w:t xml:space="preserve">I </w:t>
            </w:r>
            <w:proofErr w:type="spellStart"/>
            <w:r w:rsidRPr="778ACCB0" w:rsidR="5D9A67B4">
              <w:rPr>
                <w:color w:val="000000" w:themeColor="text1" w:themeTint="FF" w:themeShade="FF"/>
              </w:rPr>
              <w:t>stopnia</w:t>
            </w:r>
            <w:proofErr w:type="spellEnd"/>
          </w:p>
        </w:tc>
        <w:tc>
          <w:tcPr>
            <w:tcW w:w="2091" w:type="dxa"/>
            <w:tcMar/>
          </w:tcPr>
          <w:p w:rsidR="5D501926" w:rsidP="5D501926" w:rsidRDefault="5D501926" w14:paraId="5CB80D45" w14:textId="781F218D">
            <w:pPr>
              <w:spacing w:line="240" w:lineRule="auto"/>
              <w:ind w:left="0" w:hanging="2"/>
              <w:jc w:val="center"/>
              <w:rPr>
                <w:color w:val="000000" w:themeColor="text1"/>
              </w:rPr>
            </w:pPr>
            <w:r w:rsidRPr="778ACCB0" w:rsidR="5D9A67B4">
              <w:rPr>
                <w:color w:val="000000" w:themeColor="text1" w:themeTint="FF" w:themeShade="FF"/>
              </w:rPr>
              <w:t xml:space="preserve">Maria </w:t>
            </w:r>
            <w:r w:rsidRPr="778ACCB0" w:rsidR="5D9A67B4">
              <w:rPr>
                <w:color w:val="000000" w:themeColor="text1" w:themeTint="FF" w:themeShade="FF"/>
              </w:rPr>
              <w:t>Gaertner</w:t>
            </w:r>
          </w:p>
        </w:tc>
      </w:tr>
      <w:tr w:rsidR="00EC6723" w:rsidTr="09BFE143" w14:paraId="78B62AA1" w14:textId="77777777">
        <w:tc>
          <w:tcPr>
            <w:tcW w:w="1440" w:type="dxa"/>
            <w:tcMar/>
          </w:tcPr>
          <w:p w:rsidR="00EC6723" w:rsidP="00354C97" w:rsidRDefault="00B92AA7" w14:paraId="188200A1" w14:textId="1B8BA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19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4/1b</w:t>
            </w:r>
          </w:p>
        </w:tc>
        <w:tc>
          <w:tcPr>
            <w:tcW w:w="2379" w:type="dxa"/>
            <w:tcMar/>
          </w:tcPr>
          <w:p w:rsidR="00EC6723" w:rsidP="00354C97" w:rsidRDefault="00EC6723" w14:paraId="73E9F3A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64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Język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angielski</w:t>
            </w:r>
            <w:proofErr w:type="spellEnd"/>
          </w:p>
        </w:tc>
        <w:tc>
          <w:tcPr>
            <w:tcW w:w="4350" w:type="dxa"/>
            <w:tcMar/>
          </w:tcPr>
          <w:p w:rsidRPr="00F80165" w:rsidR="00EC6723" w:rsidP="09BFE143" w:rsidRDefault="00EC6723" w14:paraId="41C8F396" w14:textId="31B1DC9F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9BFE143" w:rsidR="095DCB4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Program nauczania języka angielskiego dla szkoły branżowej I stopnia</w:t>
            </w:r>
          </w:p>
        </w:tc>
        <w:tc>
          <w:tcPr>
            <w:tcW w:w="2091" w:type="dxa"/>
            <w:tcMar/>
          </w:tcPr>
          <w:p w:rsidR="00EC6723" w:rsidP="09BFE143" w:rsidRDefault="00EC6723" w14:paraId="72A3D3EC" w14:textId="4F3E20A6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9BFE143" w:rsidR="095DCB4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Milada Krajewska Ewa Piotrowska Aleksandra Świgoń</w:t>
            </w:r>
          </w:p>
        </w:tc>
      </w:tr>
      <w:tr w:rsidR="00EC6723" w:rsidTr="09BFE143" w14:paraId="26CF9FCC" w14:textId="77777777">
        <w:trPr>
          <w:trHeight w:val="1020"/>
        </w:trPr>
        <w:tc>
          <w:tcPr>
            <w:tcW w:w="1440" w:type="dxa"/>
            <w:tcMar/>
          </w:tcPr>
          <w:p w:rsidR="00EC6723" w:rsidP="00354C97" w:rsidRDefault="00B92AA7" w14:paraId="0C5714F5" w14:textId="50E75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34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5/1b</w:t>
            </w:r>
          </w:p>
        </w:tc>
        <w:tc>
          <w:tcPr>
            <w:tcW w:w="2379" w:type="dxa"/>
            <w:tcMar/>
          </w:tcPr>
          <w:p w:rsidR="00EC6723" w:rsidP="00354C97" w:rsidRDefault="00EC6723" w14:paraId="5331FB1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9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Matematyka</w:t>
            </w:r>
            <w:proofErr w:type="spellEnd"/>
          </w:p>
        </w:tc>
        <w:tc>
          <w:tcPr>
            <w:tcW w:w="4350" w:type="dxa"/>
            <w:tcMar/>
          </w:tcPr>
          <w:p w:rsidRPr="00F80165" w:rsidR="00EC6723" w:rsidP="1731F757" w:rsidRDefault="00EC6723" w14:paraId="1C03A358" w14:textId="1196DBB5">
            <w:pPr>
              <w:spacing w:after="9"/>
              <w:ind/>
              <w:jc w:val="left"/>
            </w:pPr>
            <w:r w:rsidRPr="1731F757" w:rsidR="0E4C9E5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Program nauczania matematyki dla branżowej szkoły I stopnia do serii „To się liczy!”</w:t>
            </w:r>
          </w:p>
          <w:p w:rsidRPr="00F80165" w:rsidR="00EC6723" w:rsidP="1731F757" w:rsidRDefault="00EC6723" w14:paraId="0D0B940D" w14:textId="5FBF3F5F">
            <w:pPr>
              <w:pStyle w:val="Normalny"/>
              <w:spacing w:after="9"/>
              <w:ind w:left="0" w:right="180" w:hanging="2"/>
              <w:jc w:val="left"/>
              <w:rPr>
                <w:lang w:val="pl-PL"/>
              </w:rPr>
            </w:pPr>
          </w:p>
        </w:tc>
        <w:tc>
          <w:tcPr>
            <w:tcW w:w="2091" w:type="dxa"/>
            <w:tcMar/>
          </w:tcPr>
          <w:p w:rsidR="00EC6723" w:rsidP="1731F757" w:rsidRDefault="00EC6723" w14:paraId="0E27B00A" w14:textId="4C4FD5EF">
            <w:pPr>
              <w:spacing w:after="9"/>
              <w:ind w:left="0" w:right="180" w:hanging="2"/>
              <w:jc w:val="left"/>
            </w:pPr>
            <w:r w:rsidR="0E4C9E52">
              <w:rPr/>
              <w:t>Dorota Ponczek</w:t>
            </w:r>
          </w:p>
        </w:tc>
      </w:tr>
      <w:tr w:rsidR="00EC6723" w:rsidTr="09BFE143" w14:paraId="688FE085" w14:textId="77777777">
        <w:tc>
          <w:tcPr>
            <w:tcW w:w="1440" w:type="dxa"/>
            <w:tcMar/>
          </w:tcPr>
          <w:p w:rsidR="00EC6723" w:rsidP="00354C97" w:rsidRDefault="00B92AA7" w14:paraId="30F61EA1" w14:textId="30479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34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6/1b</w:t>
            </w:r>
          </w:p>
        </w:tc>
        <w:tc>
          <w:tcPr>
            <w:tcW w:w="2379" w:type="dxa"/>
            <w:tcMar/>
          </w:tcPr>
          <w:p w:rsidR="00EC6723" w:rsidP="00354C97" w:rsidRDefault="00EC6723" w14:paraId="1B49E1F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Biologia</w:t>
            </w:r>
            <w:proofErr w:type="spellEnd"/>
          </w:p>
          <w:p w:rsidR="00EC6723" w:rsidP="00354C97" w:rsidRDefault="00EC6723" w14:paraId="3DEEC66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350" w:type="dxa"/>
            <w:tcMar/>
          </w:tcPr>
          <w:p w:rsidRPr="00F80165" w:rsidR="00EC6723" w:rsidP="00354C97" w:rsidRDefault="00EC6723" w14:paraId="3656B9AB" w14:textId="30130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pl-PL"/>
              </w:rPr>
            </w:pPr>
            <w:r w:rsidRPr="0000B6A1" w:rsidR="61EB9323">
              <w:rPr>
                <w:color w:val="000000" w:themeColor="text1" w:themeTint="FF" w:themeShade="FF"/>
                <w:lang w:val="pl-PL"/>
              </w:rPr>
              <w:t xml:space="preserve">Biologia. </w:t>
            </w:r>
            <w:r w:rsidRPr="0000B6A1" w:rsidR="61EB9323">
              <w:rPr>
                <w:color w:val="000000" w:themeColor="text1" w:themeTint="FF" w:themeShade="FF"/>
                <w:lang w:val="pl-PL"/>
              </w:rPr>
              <w:t>Program nauczania dla szkoły branżowej I stopnia.</w:t>
            </w:r>
          </w:p>
        </w:tc>
        <w:tc>
          <w:tcPr>
            <w:tcW w:w="2091" w:type="dxa"/>
            <w:tcMar/>
          </w:tcPr>
          <w:p w:rsidR="00EC6723" w:rsidP="0000B6A1" w:rsidRDefault="00EC6723" w14:paraId="5E3FD3B5" w14:textId="4FF4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 w:themeColor="text1" w:themeTint="FF" w:themeShade="FF"/>
              </w:rPr>
            </w:pPr>
            <w:r w:rsidRPr="0000B6A1" w:rsidR="61EB9323">
              <w:rPr>
                <w:color w:val="000000" w:themeColor="text1" w:themeTint="FF" w:themeShade="FF"/>
              </w:rPr>
              <w:t xml:space="preserve">Bata Jakubik </w:t>
            </w:r>
          </w:p>
          <w:p w:rsidR="00EC6723" w:rsidP="0000B6A1" w:rsidRDefault="00EC6723" w14:paraId="45FB0818" w14:textId="6E0E369D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00B6A1" w:rsidR="61EB9323">
              <w:rPr>
                <w:color w:val="000000" w:themeColor="text1" w:themeTint="FF" w:themeShade="FF"/>
              </w:rPr>
              <w:t>Renata Szymańska</w:t>
            </w:r>
          </w:p>
        </w:tc>
      </w:tr>
      <w:tr w:rsidR="00EC6723" w:rsidTr="09BFE143" w14:paraId="7FDE805B" w14:textId="77777777">
        <w:trPr>
          <w:trHeight w:val="1200"/>
        </w:trPr>
        <w:tc>
          <w:tcPr>
            <w:tcW w:w="1440" w:type="dxa"/>
            <w:tcMar/>
          </w:tcPr>
          <w:p w:rsidR="00EC6723" w:rsidP="00354C97" w:rsidRDefault="00B92AA7" w14:paraId="0F508142" w14:textId="4A150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34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7/1b</w:t>
            </w:r>
          </w:p>
        </w:tc>
        <w:tc>
          <w:tcPr>
            <w:tcW w:w="2379" w:type="dxa"/>
            <w:tcMar/>
          </w:tcPr>
          <w:p w:rsidR="00EC6723" w:rsidP="00354C97" w:rsidRDefault="00EC6723" w14:paraId="02BED44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Geografia</w:t>
            </w:r>
            <w:proofErr w:type="spellEnd"/>
          </w:p>
        </w:tc>
        <w:tc>
          <w:tcPr>
            <w:tcW w:w="4350" w:type="dxa"/>
            <w:tcMar/>
          </w:tcPr>
          <w:p w:rsidR="00EC6723" w:rsidP="0000B6A1" w:rsidRDefault="00EC6723" w14:paraId="1E65E1B2" w14:textId="79188B0A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 w:themeColor="text1" w:themeTint="FF" w:themeShade="FF"/>
              </w:rPr>
            </w:pPr>
            <w:r w:rsidRPr="0000B6A1" w:rsidR="3EE8634B">
              <w:rPr>
                <w:color w:val="000000" w:themeColor="text1" w:themeTint="FF" w:themeShade="FF"/>
              </w:rPr>
              <w:t xml:space="preserve">Program </w:t>
            </w:r>
            <w:proofErr w:type="spellStart"/>
            <w:r w:rsidRPr="0000B6A1" w:rsidR="3EE8634B">
              <w:rPr>
                <w:color w:val="000000" w:themeColor="text1" w:themeTint="FF" w:themeShade="FF"/>
              </w:rPr>
              <w:t>nauczania</w:t>
            </w:r>
            <w:proofErr w:type="spellEnd"/>
            <w:r w:rsidRPr="0000B6A1" w:rsidR="3EE8634B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0000B6A1" w:rsidR="3EE8634B">
              <w:rPr>
                <w:color w:val="000000" w:themeColor="text1" w:themeTint="FF" w:themeShade="FF"/>
              </w:rPr>
              <w:t>geografii</w:t>
            </w:r>
            <w:proofErr w:type="spellEnd"/>
            <w:r w:rsidRPr="0000B6A1" w:rsidR="3EE8634B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0000B6A1" w:rsidR="3EE8634B">
              <w:rPr>
                <w:color w:val="000000" w:themeColor="text1" w:themeTint="FF" w:themeShade="FF"/>
              </w:rPr>
              <w:t>dla</w:t>
            </w:r>
            <w:proofErr w:type="spellEnd"/>
            <w:r w:rsidRPr="0000B6A1" w:rsidR="3EE8634B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0000B6A1" w:rsidR="3EE8634B">
              <w:rPr>
                <w:color w:val="000000" w:themeColor="text1" w:themeTint="FF" w:themeShade="FF"/>
              </w:rPr>
              <w:t>branżowej</w:t>
            </w:r>
            <w:proofErr w:type="spellEnd"/>
            <w:r w:rsidRPr="0000B6A1" w:rsidR="3EE8634B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0000B6A1" w:rsidR="3EE8634B">
              <w:rPr>
                <w:color w:val="000000" w:themeColor="text1" w:themeTint="FF" w:themeShade="FF"/>
              </w:rPr>
              <w:t>szkoły</w:t>
            </w:r>
            <w:proofErr w:type="spellEnd"/>
            <w:r w:rsidRPr="0000B6A1" w:rsidR="3EE8634B">
              <w:rPr>
                <w:color w:val="000000" w:themeColor="text1" w:themeTint="FF" w:themeShade="FF"/>
              </w:rPr>
              <w:t xml:space="preserve"> I </w:t>
            </w:r>
            <w:proofErr w:type="spellStart"/>
            <w:r w:rsidRPr="0000B6A1" w:rsidR="3EE8634B">
              <w:rPr>
                <w:color w:val="000000" w:themeColor="text1" w:themeTint="FF" w:themeShade="FF"/>
              </w:rPr>
              <w:t>stopnia</w:t>
            </w:r>
            <w:proofErr w:type="spellEnd"/>
            <w:r w:rsidRPr="0000B6A1" w:rsidR="3EE8634B">
              <w:rPr>
                <w:color w:val="000000" w:themeColor="text1" w:themeTint="FF" w:themeShade="FF"/>
              </w:rPr>
              <w:t xml:space="preserve">  - </w:t>
            </w:r>
            <w:proofErr w:type="spellStart"/>
            <w:r w:rsidRPr="0000B6A1" w:rsidR="3EE8634B">
              <w:rPr>
                <w:color w:val="000000" w:themeColor="text1" w:themeTint="FF" w:themeShade="FF"/>
              </w:rPr>
              <w:t>Oblicza</w:t>
            </w:r>
            <w:proofErr w:type="spellEnd"/>
            <w:r w:rsidRPr="0000B6A1" w:rsidR="3EE8634B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0000B6A1" w:rsidR="3EE8634B">
              <w:rPr>
                <w:color w:val="000000" w:themeColor="text1" w:themeTint="FF" w:themeShade="FF"/>
              </w:rPr>
              <w:t>geogra</w:t>
            </w:r>
            <w:r w:rsidRPr="0000B6A1" w:rsidR="1275DB65">
              <w:rPr>
                <w:color w:val="000000" w:themeColor="text1" w:themeTint="FF" w:themeShade="FF"/>
              </w:rPr>
              <w:t>fii</w:t>
            </w:r>
            <w:proofErr w:type="spellEnd"/>
          </w:p>
          <w:p w:rsidR="00EC6723" w:rsidP="0000B6A1" w:rsidRDefault="00EC6723" w14:paraId="049F31CB" w14:textId="60679550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091" w:type="dxa"/>
            <w:tcMar/>
          </w:tcPr>
          <w:p w:rsidR="00EC6723" w:rsidP="0000B6A1" w:rsidRDefault="00EC6723" w14:paraId="4F09AD55" w14:textId="41C2E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 w:themeColor="text1" w:themeTint="FF" w:themeShade="FF"/>
              </w:rPr>
            </w:pPr>
            <w:r w:rsidRPr="0000B6A1" w:rsidR="1275DB65">
              <w:rPr>
                <w:color w:val="000000" w:themeColor="text1" w:themeTint="FF" w:themeShade="FF"/>
              </w:rPr>
              <w:t>Barbara Dziedzic,</w:t>
            </w:r>
          </w:p>
          <w:p w:rsidR="00EC6723" w:rsidP="0000B6A1" w:rsidRDefault="00EC6723" w14:paraId="726865B8" w14:textId="551DAEC1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 w:themeColor="text1" w:themeTint="FF" w:themeShade="FF"/>
              </w:rPr>
            </w:pPr>
            <w:r w:rsidRPr="0000B6A1" w:rsidR="1275DB65">
              <w:rPr>
                <w:color w:val="000000" w:themeColor="text1" w:themeTint="FF" w:themeShade="FF"/>
              </w:rPr>
              <w:t>Barbara Korbel,</w:t>
            </w:r>
          </w:p>
          <w:p w:rsidR="00EC6723" w:rsidP="0000B6A1" w:rsidRDefault="00EC6723" w14:paraId="66126E60" w14:textId="51A65F9E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 w:themeColor="text1" w:themeTint="FF" w:themeShade="FF"/>
              </w:rPr>
            </w:pPr>
            <w:r w:rsidRPr="0000B6A1" w:rsidR="1275DB65">
              <w:rPr>
                <w:color w:val="000000" w:themeColor="text1" w:themeTint="FF" w:themeShade="FF"/>
              </w:rPr>
              <w:t>Ewa Maria Tuz</w:t>
            </w:r>
          </w:p>
          <w:p w:rsidR="00EC6723" w:rsidP="0000B6A1" w:rsidRDefault="00EC6723" w14:paraId="53128261" w14:textId="15F40FA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C6723" w:rsidTr="09BFE143" w14:paraId="04EBE565" w14:textId="77777777">
        <w:trPr>
          <w:trHeight w:val="660"/>
        </w:trPr>
        <w:tc>
          <w:tcPr>
            <w:tcW w:w="1440" w:type="dxa"/>
            <w:tcMar/>
          </w:tcPr>
          <w:p w:rsidR="00EC6723" w:rsidP="00354C97" w:rsidRDefault="00B92AA7" w14:paraId="7833A582" w14:textId="6EB0B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08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8/1b</w:t>
            </w:r>
          </w:p>
        </w:tc>
        <w:tc>
          <w:tcPr>
            <w:tcW w:w="2379" w:type="dxa"/>
            <w:tcMar/>
          </w:tcPr>
          <w:p w:rsidR="00EC6723" w:rsidP="00354C97" w:rsidRDefault="00EC6723" w14:paraId="3B80FBB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53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Wychowanie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fizyczne</w:t>
            </w:r>
            <w:proofErr w:type="spellEnd"/>
          </w:p>
        </w:tc>
        <w:tc>
          <w:tcPr>
            <w:tcW w:w="4350" w:type="dxa"/>
            <w:tcMar/>
          </w:tcPr>
          <w:p w:rsidRPr="00F80165" w:rsidR="00EC6723" w:rsidP="00354C97" w:rsidRDefault="00EC6723" w14:paraId="62486C05" w14:textId="0144C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40" w:lineRule="auto"/>
              <w:ind w:left="0" w:hanging="2"/>
              <w:jc w:val="center"/>
              <w:rPr>
                <w:color w:val="000000"/>
                <w:lang w:val="pl-PL"/>
              </w:rPr>
            </w:pPr>
            <w:r w:rsidRPr="0000B6A1" w:rsidR="4C86AB28">
              <w:rPr>
                <w:color w:val="000000" w:themeColor="text1" w:themeTint="FF" w:themeShade="FF"/>
                <w:lang w:val="pl-PL"/>
              </w:rPr>
              <w:t>Program</w:t>
            </w:r>
            <w:r w:rsidRPr="0000B6A1" w:rsidR="3F060134">
              <w:rPr>
                <w:color w:val="000000" w:themeColor="text1" w:themeTint="FF" w:themeShade="FF"/>
                <w:lang w:val="pl-PL"/>
              </w:rPr>
              <w:t xml:space="preserve"> wychowania fizycznego w zasadniczej szkole zawodowej</w:t>
            </w:r>
          </w:p>
        </w:tc>
        <w:tc>
          <w:tcPr>
            <w:tcW w:w="2091" w:type="dxa"/>
            <w:tcMar/>
          </w:tcPr>
          <w:p w:rsidR="00EC6723" w:rsidP="00354C97" w:rsidRDefault="00EC6723" w14:paraId="4101652C" w14:textId="62CBD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 w:rsidRPr="0000B6A1" w:rsidR="3F060134">
              <w:rPr>
                <w:color w:val="000000" w:themeColor="text1" w:themeTint="FF" w:themeShade="FF"/>
              </w:rPr>
              <w:t>Praca</w:t>
            </w:r>
            <w:proofErr w:type="spellEnd"/>
            <w:r w:rsidRPr="0000B6A1" w:rsidR="3F060134">
              <w:rPr>
                <w:color w:val="000000" w:themeColor="text1" w:themeTint="FF" w:themeShade="FF"/>
              </w:rPr>
              <w:t xml:space="preserve"> zbiorowa</w:t>
            </w:r>
          </w:p>
        </w:tc>
      </w:tr>
      <w:tr w:rsidR="00EC6723" w:rsidTr="09BFE143" w14:paraId="49B47FFA" w14:textId="77777777">
        <w:trPr>
          <w:trHeight w:val="880"/>
        </w:trPr>
        <w:tc>
          <w:tcPr>
            <w:tcW w:w="1440" w:type="dxa"/>
            <w:tcMar/>
          </w:tcPr>
          <w:p w:rsidR="00EC6723" w:rsidP="00354C97" w:rsidRDefault="00B92AA7" w14:paraId="476194AF" w14:textId="5CAB7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76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9/1b</w:t>
            </w:r>
          </w:p>
        </w:tc>
        <w:tc>
          <w:tcPr>
            <w:tcW w:w="2379" w:type="dxa"/>
            <w:tcMar/>
          </w:tcPr>
          <w:p w:rsidR="00EC6723" w:rsidP="00354C97" w:rsidRDefault="00EC6723" w14:paraId="06A9D5D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53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Edukacja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bezpieczeństwa</w:t>
            </w:r>
            <w:proofErr w:type="spellEnd"/>
          </w:p>
        </w:tc>
        <w:tc>
          <w:tcPr>
            <w:tcW w:w="4350" w:type="dxa"/>
            <w:tcMar/>
          </w:tcPr>
          <w:p w:rsidR="00EC6723" w:rsidP="0000B6A1" w:rsidRDefault="00EC6723" w14:paraId="3B49BAF8" w14:textId="75F50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jc w:val="center"/>
              <w:rPr>
                <w:color w:val="222222"/>
              </w:rPr>
            </w:pPr>
            <w:r w:rsidRPr="0000B6A1" w:rsidR="28DB66D6">
              <w:rPr>
                <w:color w:val="222222"/>
              </w:rPr>
              <w:t>“</w:t>
            </w:r>
            <w:proofErr w:type="spellStart"/>
            <w:r w:rsidRPr="0000B6A1" w:rsidR="28DB66D6">
              <w:rPr>
                <w:color w:val="222222"/>
              </w:rPr>
              <w:t>Żyję</w:t>
            </w:r>
            <w:proofErr w:type="spellEnd"/>
            <w:r w:rsidRPr="0000B6A1" w:rsidR="28DB66D6">
              <w:rPr>
                <w:color w:val="222222"/>
              </w:rPr>
              <w:t xml:space="preserve"> I </w:t>
            </w:r>
            <w:proofErr w:type="spellStart"/>
            <w:r w:rsidRPr="0000B6A1" w:rsidR="28DB66D6">
              <w:rPr>
                <w:color w:val="222222"/>
              </w:rPr>
              <w:t>działam</w:t>
            </w:r>
            <w:proofErr w:type="spellEnd"/>
            <w:r w:rsidRPr="0000B6A1" w:rsidR="28DB66D6">
              <w:rPr>
                <w:color w:val="222222"/>
              </w:rPr>
              <w:t xml:space="preserve"> bezpiecznie”</w:t>
            </w:r>
          </w:p>
          <w:p w:rsidR="00EC6723" w:rsidP="0000B6A1" w:rsidRDefault="00EC6723" w14:paraId="4B99056E" w14:textId="5B9AC79F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hanging="2"/>
              <w:jc w:val="center"/>
              <w:rPr>
                <w:color w:val="222222"/>
              </w:rPr>
            </w:pPr>
            <w:r w:rsidRPr="0000B6A1" w:rsidR="28DB66D6">
              <w:rPr>
                <w:color w:val="222222"/>
              </w:rPr>
              <w:t xml:space="preserve">Program </w:t>
            </w:r>
            <w:proofErr w:type="spellStart"/>
            <w:r w:rsidRPr="0000B6A1" w:rsidR="28DB66D6">
              <w:rPr>
                <w:color w:val="222222"/>
              </w:rPr>
              <w:t>nauczania</w:t>
            </w:r>
            <w:proofErr w:type="spellEnd"/>
            <w:r w:rsidRPr="0000B6A1" w:rsidR="28DB66D6">
              <w:rPr>
                <w:color w:val="222222"/>
              </w:rPr>
              <w:t xml:space="preserve"> </w:t>
            </w:r>
            <w:proofErr w:type="spellStart"/>
            <w:r w:rsidRPr="0000B6A1" w:rsidR="28DB66D6">
              <w:rPr>
                <w:color w:val="222222"/>
              </w:rPr>
              <w:t>edukacji</w:t>
            </w:r>
            <w:proofErr w:type="spellEnd"/>
            <w:r w:rsidRPr="0000B6A1" w:rsidR="28DB66D6">
              <w:rPr>
                <w:color w:val="222222"/>
              </w:rPr>
              <w:t xml:space="preserve"> </w:t>
            </w:r>
            <w:proofErr w:type="spellStart"/>
            <w:r w:rsidRPr="0000B6A1" w:rsidR="28DB66D6">
              <w:rPr>
                <w:color w:val="222222"/>
              </w:rPr>
              <w:t>dla</w:t>
            </w:r>
            <w:proofErr w:type="spellEnd"/>
            <w:r w:rsidRPr="0000B6A1" w:rsidR="28DB66D6">
              <w:rPr>
                <w:color w:val="222222"/>
              </w:rPr>
              <w:t xml:space="preserve"> </w:t>
            </w:r>
            <w:proofErr w:type="spellStart"/>
            <w:r w:rsidRPr="0000B6A1" w:rsidR="28DB66D6">
              <w:rPr>
                <w:color w:val="222222"/>
              </w:rPr>
              <w:t>bezpieczeństwa</w:t>
            </w:r>
            <w:proofErr w:type="spellEnd"/>
            <w:r w:rsidRPr="0000B6A1" w:rsidR="28DB66D6">
              <w:rPr>
                <w:color w:val="222222"/>
              </w:rPr>
              <w:t xml:space="preserve"> w </w:t>
            </w:r>
            <w:proofErr w:type="spellStart"/>
            <w:r w:rsidRPr="0000B6A1" w:rsidR="28DB66D6">
              <w:rPr>
                <w:color w:val="222222"/>
              </w:rPr>
              <w:t>szkole</w:t>
            </w:r>
            <w:proofErr w:type="spellEnd"/>
            <w:r w:rsidRPr="0000B6A1" w:rsidR="28DB66D6">
              <w:rPr>
                <w:color w:val="222222"/>
              </w:rPr>
              <w:t xml:space="preserve"> ponadpodstawowej</w:t>
            </w:r>
          </w:p>
        </w:tc>
        <w:tc>
          <w:tcPr>
            <w:tcW w:w="2091" w:type="dxa"/>
            <w:tcMar/>
          </w:tcPr>
          <w:p w:rsidR="00EC6723" w:rsidP="00354C97" w:rsidRDefault="00EC6723" w14:paraId="1299C43A" w14:textId="5E00F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 w:rsidRPr="0000B6A1" w:rsidR="1A7E9B12">
              <w:rPr>
                <w:color w:val="000000" w:themeColor="text1" w:themeTint="FF" w:themeShade="FF"/>
              </w:rPr>
              <w:t>Jarosław</w:t>
            </w:r>
            <w:proofErr w:type="spellEnd"/>
            <w:r w:rsidRPr="0000B6A1" w:rsidR="1A7E9B12">
              <w:rPr>
                <w:color w:val="000000" w:themeColor="text1" w:themeTint="FF" w:themeShade="FF"/>
              </w:rPr>
              <w:t xml:space="preserve"> Słoma</w:t>
            </w:r>
          </w:p>
        </w:tc>
      </w:tr>
      <w:tr w:rsidR="00EC6723" w:rsidTr="09BFE143" w14:paraId="0A8F4F80" w14:textId="77777777">
        <w:trPr>
          <w:trHeight w:val="620"/>
        </w:trPr>
        <w:tc>
          <w:tcPr>
            <w:tcW w:w="1440" w:type="dxa"/>
            <w:tcMar/>
          </w:tcPr>
          <w:p w:rsidR="00EC6723" w:rsidP="00354C97" w:rsidRDefault="00B92AA7" w14:paraId="293A4CBF" w14:textId="10543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315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10/1b</w:t>
            </w:r>
          </w:p>
        </w:tc>
        <w:tc>
          <w:tcPr>
            <w:tcW w:w="2379" w:type="dxa"/>
            <w:tcMar/>
          </w:tcPr>
          <w:p w:rsidR="00EC6723" w:rsidP="00354C97" w:rsidRDefault="00B92AA7" w14:paraId="4FB2ABFC" w14:textId="087F9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8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I</w:t>
            </w:r>
            <w:r w:rsidRPr="5D501926" w:rsidR="325A6472">
              <w:rPr>
                <w:color w:val="000000" w:themeColor="text1"/>
              </w:rPr>
              <w:t>nformatyka</w:t>
            </w:r>
            <w:proofErr w:type="spellEnd"/>
          </w:p>
        </w:tc>
        <w:tc>
          <w:tcPr>
            <w:tcW w:w="4350" w:type="dxa"/>
            <w:tcMar/>
          </w:tcPr>
          <w:p w:rsidRPr="00F80165" w:rsidR="00EC6723" w:rsidP="778ACCB0" w:rsidRDefault="00EC6723" w14:paraId="41029B34" w14:textId="6049C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 w:themeColor="text1" w:themeTint="FF" w:themeShade="FF"/>
                <w:lang w:val="pl-PL"/>
              </w:rPr>
            </w:pPr>
            <w:r w:rsidRPr="778ACCB0" w:rsidR="602F72D6">
              <w:rPr>
                <w:color w:val="000000" w:themeColor="text1" w:themeTint="FF" w:themeShade="FF"/>
                <w:lang w:val="pl-PL"/>
              </w:rPr>
              <w:t>Informatyka</w:t>
            </w:r>
          </w:p>
          <w:p w:rsidRPr="00F80165" w:rsidR="00EC6723" w:rsidP="778ACCB0" w:rsidRDefault="00EC6723" w14:paraId="4DDBEF00" w14:textId="1FA0991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pl-PL"/>
              </w:rPr>
            </w:pPr>
            <w:r w:rsidRPr="778ACCB0" w:rsidR="602F72D6">
              <w:rPr>
                <w:color w:val="000000" w:themeColor="text1" w:themeTint="FF" w:themeShade="FF"/>
                <w:lang w:val="pl-PL"/>
              </w:rPr>
              <w:t xml:space="preserve">Program nauczania dla szkoły branżowej </w:t>
            </w:r>
            <w:r>
              <w:br/>
            </w:r>
            <w:r w:rsidRPr="778ACCB0" w:rsidR="602F72D6">
              <w:rPr>
                <w:color w:val="000000" w:themeColor="text1" w:themeTint="FF" w:themeShade="FF"/>
                <w:lang w:val="pl-PL"/>
              </w:rPr>
              <w:t>I stopnia</w:t>
            </w:r>
          </w:p>
        </w:tc>
        <w:tc>
          <w:tcPr>
            <w:tcW w:w="2091" w:type="dxa"/>
            <w:tcMar/>
          </w:tcPr>
          <w:p w:rsidR="00EC6723" w:rsidP="00354C97" w:rsidRDefault="00EC6723" w14:paraId="3461D779" w14:textId="77E3D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778ACCB0" w:rsidR="602F72D6">
              <w:rPr>
                <w:color w:val="000000" w:themeColor="text1" w:themeTint="FF" w:themeShade="FF"/>
              </w:rPr>
              <w:t>Wojciech Hermanowski</w:t>
            </w:r>
          </w:p>
        </w:tc>
      </w:tr>
      <w:tr w:rsidR="00EC6723" w:rsidTr="09BFE143" w14:paraId="2E565FF7" w14:textId="77777777">
        <w:tc>
          <w:tcPr>
            <w:tcW w:w="1440" w:type="dxa"/>
            <w:tcMar/>
          </w:tcPr>
          <w:p w:rsidR="00EC6723" w:rsidP="00354C97" w:rsidRDefault="00B92AA7" w14:paraId="1F1358A9" w14:textId="00797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512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11/1b</w:t>
            </w:r>
          </w:p>
        </w:tc>
        <w:tc>
          <w:tcPr>
            <w:tcW w:w="2379" w:type="dxa"/>
            <w:tcMar/>
          </w:tcPr>
          <w:p w:rsidR="00EC6723" w:rsidP="00354C97" w:rsidRDefault="00B92AA7" w14:paraId="4250FE77" w14:textId="0E7A8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4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R</w:t>
            </w:r>
            <w:r w:rsidRPr="5D501926" w:rsidR="325A6472">
              <w:rPr>
                <w:color w:val="000000" w:themeColor="text1"/>
              </w:rPr>
              <w:t>eligia</w:t>
            </w:r>
            <w:proofErr w:type="spellEnd"/>
          </w:p>
        </w:tc>
        <w:tc>
          <w:tcPr>
            <w:tcW w:w="4350" w:type="dxa"/>
            <w:tcMar/>
          </w:tcPr>
          <w:p w:rsidRPr="00F80165" w:rsidR="00EC6723" w:rsidP="00354C97" w:rsidRDefault="00EC6723" w14:paraId="3CF2D8B6" w14:textId="79E62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pl-PL"/>
              </w:rPr>
            </w:pPr>
            <w:r w:rsidRPr="0000B6A1" w:rsidR="1451E98D">
              <w:rPr>
                <w:color w:val="000000" w:themeColor="text1" w:themeTint="FF" w:themeShade="FF"/>
                <w:lang w:val="pl-PL"/>
              </w:rPr>
              <w:t>Program nauczania religii katolickiej w szkole ponadpodstawowej</w:t>
            </w:r>
          </w:p>
        </w:tc>
        <w:tc>
          <w:tcPr>
            <w:tcW w:w="2091" w:type="dxa"/>
            <w:tcMar/>
          </w:tcPr>
          <w:p w:rsidR="00EC6723" w:rsidP="00354C97" w:rsidRDefault="00EC6723" w14:paraId="0FB78278" w14:textId="41E0A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 w:rsidRPr="0000B6A1" w:rsidR="1451E98D">
              <w:rPr>
                <w:color w:val="000000" w:themeColor="text1" w:themeTint="FF" w:themeShade="FF"/>
              </w:rPr>
              <w:t>Zespół</w:t>
            </w:r>
            <w:proofErr w:type="spellEnd"/>
            <w:r w:rsidRPr="0000B6A1" w:rsidR="1451E98D">
              <w:rPr>
                <w:color w:val="000000" w:themeColor="text1" w:themeTint="FF" w:themeShade="FF"/>
              </w:rPr>
              <w:t xml:space="preserve"> pod red. Z Brzezinka</w:t>
            </w:r>
          </w:p>
        </w:tc>
      </w:tr>
      <w:tr w:rsidRPr="00B92AA7" w:rsidR="5D501926" w:rsidTr="09BFE143" w14:paraId="43AD3A3E" w14:textId="77777777">
        <w:tc>
          <w:tcPr>
            <w:tcW w:w="1440" w:type="dxa"/>
            <w:tcMar/>
          </w:tcPr>
          <w:p w:rsidR="5D501926" w:rsidP="5D501926" w:rsidRDefault="00B92AA7" w14:paraId="6063EE3A" w14:textId="30DBE7AA">
            <w:pPr>
              <w:spacing w:line="240" w:lineRule="auto"/>
              <w:ind w:left="0" w:hanging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12/1b</w:t>
            </w:r>
          </w:p>
        </w:tc>
        <w:tc>
          <w:tcPr>
            <w:tcW w:w="2379" w:type="dxa"/>
            <w:tcMar/>
          </w:tcPr>
          <w:p w:rsidR="325A6472" w:rsidP="5D501926" w:rsidRDefault="325A6472" w14:paraId="18D2206D" w14:textId="3B6C6750">
            <w:pPr>
              <w:spacing w:after="561" w:line="240" w:lineRule="auto"/>
              <w:ind w:left="0" w:hanging="2"/>
              <w:jc w:val="center"/>
              <w:rPr>
                <w:color w:val="000000" w:themeColor="text1"/>
                <w:lang w:val="pl-PL"/>
              </w:rPr>
            </w:pPr>
            <w:r w:rsidRPr="5D501926">
              <w:rPr>
                <w:color w:val="000000" w:themeColor="text1"/>
                <w:lang w:val="pl-PL"/>
              </w:rPr>
              <w:t>Wychowanie do życia w rodzinie</w:t>
            </w:r>
          </w:p>
        </w:tc>
        <w:tc>
          <w:tcPr>
            <w:tcW w:w="4350" w:type="dxa"/>
            <w:tcMar/>
          </w:tcPr>
          <w:p w:rsidR="5D501926" w:rsidP="5D501926" w:rsidRDefault="5D501926" w14:paraId="69318DCA" w14:textId="2C9B594B">
            <w:pPr>
              <w:spacing w:line="240" w:lineRule="auto"/>
              <w:ind w:left="0" w:hanging="2"/>
              <w:jc w:val="center"/>
              <w:rPr>
                <w:color w:val="000000" w:themeColor="text1"/>
                <w:lang w:val="pl-PL"/>
              </w:rPr>
            </w:pPr>
            <w:r w:rsidRPr="774F2923" w:rsidR="6CBD0D7D">
              <w:rPr>
                <w:color w:val="000000" w:themeColor="text1" w:themeTint="FF" w:themeShade="FF"/>
                <w:lang w:val="pl-PL"/>
              </w:rPr>
              <w:t>“Wędrując ku dorosłości”</w:t>
            </w:r>
            <w:r w:rsidRPr="774F2923" w:rsidR="481F8BEC">
              <w:rPr>
                <w:color w:val="000000" w:themeColor="text1" w:themeTint="FF" w:themeShade="FF"/>
                <w:lang w:val="pl-PL"/>
              </w:rPr>
              <w:t xml:space="preserve"> </w:t>
            </w:r>
            <w:r w:rsidRPr="774F2923" w:rsidR="2B4FFE19">
              <w:rPr>
                <w:color w:val="000000" w:themeColor="text1" w:themeTint="FF" w:themeShade="FF"/>
                <w:lang w:val="pl-PL"/>
              </w:rPr>
              <w:t xml:space="preserve">Program nauczania </w:t>
            </w:r>
            <w:r w:rsidRPr="774F2923" w:rsidR="56C67A83">
              <w:rPr>
                <w:color w:val="000000" w:themeColor="text1" w:themeTint="FF" w:themeShade="FF"/>
                <w:lang w:val="pl-PL"/>
              </w:rPr>
              <w:t xml:space="preserve">dla uczniów klasy 1 liceum, technikum oraz szkoły branżowej I stopnia </w:t>
            </w:r>
          </w:p>
        </w:tc>
        <w:tc>
          <w:tcPr>
            <w:tcW w:w="2091" w:type="dxa"/>
            <w:tcMar/>
          </w:tcPr>
          <w:p w:rsidRPr="00B92AA7" w:rsidR="5D501926" w:rsidP="5D501926" w:rsidRDefault="5D501926" w14:paraId="374A7DF7" w14:textId="0111CB27">
            <w:pPr>
              <w:spacing w:line="240" w:lineRule="auto"/>
              <w:ind w:left="0" w:hanging="2"/>
              <w:jc w:val="center"/>
              <w:rPr>
                <w:color w:val="000000" w:themeColor="text1"/>
                <w:lang w:val="pl-PL"/>
              </w:rPr>
            </w:pPr>
            <w:r w:rsidRPr="774F2923" w:rsidR="56C67A83">
              <w:rPr>
                <w:color w:val="000000" w:themeColor="text1" w:themeTint="FF" w:themeShade="FF"/>
                <w:lang w:val="pl-PL"/>
              </w:rPr>
              <w:t xml:space="preserve">Teresa Król </w:t>
            </w:r>
          </w:p>
        </w:tc>
      </w:tr>
      <w:tr w:rsidR="00EC6723" w:rsidTr="09BFE143" w14:paraId="1049583D" w14:textId="77777777">
        <w:trPr>
          <w:trHeight w:val="700"/>
        </w:trPr>
        <w:tc>
          <w:tcPr>
            <w:tcW w:w="1440" w:type="dxa"/>
            <w:tcMar/>
          </w:tcPr>
          <w:p w:rsidRPr="00B92AA7" w:rsidR="00EC6723" w:rsidP="00354C97" w:rsidRDefault="00B92AA7" w14:paraId="24D916F0" w14:textId="6E1AC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512"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13/1b</w:t>
            </w:r>
          </w:p>
        </w:tc>
        <w:tc>
          <w:tcPr>
            <w:tcW w:w="2379" w:type="dxa"/>
            <w:tcMar/>
          </w:tcPr>
          <w:p w:rsidR="00EC6723" w:rsidP="00354C97" w:rsidRDefault="64D95FDB" w14:paraId="137890C9" w14:textId="1EFF9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1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 w:rsidRPr="5D501926">
              <w:rPr>
                <w:color w:val="000000" w:themeColor="text1"/>
              </w:rPr>
              <w:t>Wyposażenie</w:t>
            </w:r>
            <w:proofErr w:type="spellEnd"/>
            <w:r w:rsidRPr="5D501926">
              <w:rPr>
                <w:color w:val="000000" w:themeColor="text1"/>
              </w:rPr>
              <w:t xml:space="preserve"> </w:t>
            </w:r>
            <w:proofErr w:type="spellStart"/>
            <w:r w:rsidRPr="5D501926">
              <w:rPr>
                <w:color w:val="000000" w:themeColor="text1"/>
              </w:rPr>
              <w:t>zakładów</w:t>
            </w:r>
            <w:proofErr w:type="spellEnd"/>
            <w:r w:rsidRPr="5D501926">
              <w:rPr>
                <w:color w:val="000000" w:themeColor="text1"/>
              </w:rPr>
              <w:t xml:space="preserve"> </w:t>
            </w:r>
            <w:proofErr w:type="spellStart"/>
            <w:r w:rsidRPr="5D501926">
              <w:rPr>
                <w:color w:val="000000" w:themeColor="text1"/>
              </w:rPr>
              <w:t>gastronomicznych</w:t>
            </w:r>
            <w:proofErr w:type="spellEnd"/>
          </w:p>
        </w:tc>
        <w:tc>
          <w:tcPr>
            <w:tcW w:w="4350" w:type="dxa"/>
            <w:tcMar/>
          </w:tcPr>
          <w:p w:rsidRPr="00F80165" w:rsidR="00EC6723" w:rsidP="774F2923" w:rsidRDefault="00EC6723" w14:paraId="23CC8C79" w14:textId="5B256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/>
              <w:jc w:val="center"/>
            </w:pPr>
            <w:r w:rsidRPr="774F2923" w:rsidR="39FC899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Program przedmiotowy o strukturze spiralnej</w:t>
            </w:r>
          </w:p>
          <w:p w:rsidRPr="00F80165" w:rsidR="00EC6723" w:rsidP="774F2923" w:rsidRDefault="00EC6723" w14:paraId="07318E93" w14:textId="6090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/>
              <w:jc w:val="center"/>
            </w:pPr>
            <w:r w:rsidRPr="774F2923" w:rsidR="39FC899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 xml:space="preserve"> </w:t>
            </w:r>
            <w:proofErr w:type="gramStart"/>
            <w:r w:rsidRPr="774F2923" w:rsidR="39FC899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Kucharz  512001</w:t>
            </w:r>
            <w:proofErr w:type="gramEnd"/>
          </w:p>
          <w:p w:rsidRPr="00F80165" w:rsidR="00EC6723" w:rsidP="774F2923" w:rsidRDefault="00EC6723" w14:paraId="24B0D330" w14:textId="7E236AE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/>
              <w:jc w:val="center"/>
            </w:pPr>
            <w:r w:rsidRPr="774F2923" w:rsidR="7056E89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 xml:space="preserve">TG.07. </w:t>
            </w:r>
          </w:p>
          <w:p w:rsidRPr="00F80165" w:rsidR="00EC6723" w:rsidP="774F2923" w:rsidRDefault="00EC6723" w14:paraId="1E28EC6C" w14:textId="0C44DEEF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/>
              <w:jc w:val="center"/>
            </w:pPr>
            <w:r w:rsidRPr="774F2923" w:rsidR="7056E89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Sporządzanie potraw i napojów</w:t>
            </w:r>
            <w:r w:rsidRPr="774F2923" w:rsidR="39FC899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Pr="00F80165" w:rsidR="00EC6723" w:rsidP="774F2923" w:rsidRDefault="00EC6723" w14:paraId="104C5F2B" w14:textId="1D6C9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/>
              <w:jc w:val="center"/>
            </w:pPr>
            <w:r w:rsidRPr="774F2923" w:rsidR="39FC899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KWALIFIKACJE WYODRĘBNIONE W ZAWODZIE:</w:t>
            </w:r>
          </w:p>
          <w:p w:rsidRPr="00F80165" w:rsidR="00EC6723" w:rsidP="774F2923" w:rsidRDefault="00EC6723" w14:paraId="59C23193" w14:textId="38F5C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/>
              <w:jc w:val="center"/>
            </w:pPr>
            <w:r w:rsidRPr="774F2923" w:rsidR="39FC899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 xml:space="preserve">HGT.02. Przygotowanie i wydawanie </w:t>
            </w:r>
            <w:r w:rsidRPr="774F2923" w:rsidR="39FC899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dań</w:t>
            </w:r>
          </w:p>
          <w:p w:rsidRPr="00F80165" w:rsidR="00EC6723" w:rsidP="774F2923" w:rsidRDefault="00EC6723" w14:paraId="4BD93DB7" w14:textId="1D6E8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/>
              <w:jc w:val="center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</w:pPr>
            <w:r w:rsidRPr="774F2923" w:rsidR="2C37A3D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DOSTOSOWANY</w:t>
            </w:r>
          </w:p>
          <w:p w:rsidRPr="00F80165" w:rsidR="00EC6723" w:rsidP="774F2923" w:rsidRDefault="00EC6723" w14:paraId="271CB611" w14:textId="1FC90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/>
              <w:jc w:val="center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</w:pPr>
          </w:p>
          <w:p w:rsidRPr="00F80165" w:rsidR="00EC6723" w:rsidP="774F2923" w:rsidRDefault="00EC6723" w14:paraId="1FC39945" w14:textId="0C19F78C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2091" w:type="dxa"/>
            <w:tcMar/>
          </w:tcPr>
          <w:p w:rsidR="00EC6723" w:rsidP="774F2923" w:rsidRDefault="00EC6723" w14:paraId="23BFE1ED" w14:textId="5134B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/>
              <w:jc w:val="center"/>
            </w:pPr>
            <w:r w:rsidRPr="774F2923" w:rsidR="2C37A3D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Jolanta </w:t>
            </w:r>
            <w:proofErr w:type="spellStart"/>
            <w:r w:rsidRPr="774F2923" w:rsidR="2C37A3D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Graczek</w:t>
            </w:r>
            <w:proofErr w:type="spellEnd"/>
            <w:r w:rsidRPr="774F2923" w:rsidR="2C37A3D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</w:t>
            </w:r>
            <w:r w:rsidRPr="774F2923" w:rsidR="2C37A3D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00EC6723" w:rsidP="774F2923" w:rsidRDefault="00EC6723" w14:paraId="0562CB0E" w14:textId="38231A79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</w:pPr>
            <w:r w:rsidRPr="774F2923" w:rsidR="2C37A3D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Halina Kopińska</w:t>
            </w:r>
          </w:p>
        </w:tc>
      </w:tr>
      <w:tr w:rsidR="00EC6723" w:rsidTr="09BFE143" w14:paraId="5EA3E231" w14:textId="77777777">
        <w:trPr>
          <w:trHeight w:val="920"/>
        </w:trPr>
        <w:tc>
          <w:tcPr>
            <w:tcW w:w="1440" w:type="dxa"/>
            <w:tcMar/>
          </w:tcPr>
          <w:p w:rsidR="00EC6723" w:rsidP="00354C97" w:rsidRDefault="00B92AA7" w14:paraId="34E55B86" w14:textId="6A444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512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14/1b</w:t>
            </w:r>
          </w:p>
        </w:tc>
        <w:tc>
          <w:tcPr>
            <w:tcW w:w="2379" w:type="dxa"/>
            <w:tcMar/>
          </w:tcPr>
          <w:p w:rsidR="00EC6723" w:rsidP="00354C97" w:rsidRDefault="00EC6723" w14:paraId="2BF1B0DF" w14:textId="5877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1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 w:rsidRPr="5D501926">
              <w:rPr>
                <w:color w:val="000000" w:themeColor="text1"/>
              </w:rPr>
              <w:t>Technologia</w:t>
            </w:r>
            <w:proofErr w:type="spellEnd"/>
            <w:r w:rsidRPr="5D501926">
              <w:rPr>
                <w:color w:val="000000" w:themeColor="text1"/>
              </w:rPr>
              <w:t xml:space="preserve"> </w:t>
            </w:r>
            <w:proofErr w:type="spellStart"/>
            <w:r w:rsidRPr="5D501926">
              <w:rPr>
                <w:color w:val="000000" w:themeColor="text1"/>
              </w:rPr>
              <w:t>gastronomiczna</w:t>
            </w:r>
            <w:proofErr w:type="spellEnd"/>
            <w:r w:rsidRPr="5D501926">
              <w:rPr>
                <w:color w:val="000000" w:themeColor="text1"/>
              </w:rPr>
              <w:t xml:space="preserve"> </w:t>
            </w:r>
          </w:p>
        </w:tc>
        <w:tc>
          <w:tcPr>
            <w:tcW w:w="4350" w:type="dxa"/>
            <w:tcMar/>
          </w:tcPr>
          <w:p w:rsidRPr="00F80165" w:rsidR="00EC6723" w:rsidP="774F2923" w:rsidRDefault="00EC6723" w14:paraId="475E3215" w14:textId="6BDBF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/>
              <w:jc w:val="center"/>
            </w:pPr>
            <w:r w:rsidRPr="774F2923" w:rsidR="798E14B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 xml:space="preserve">Program przedmiotowy o strukturze spiralnej </w:t>
            </w:r>
          </w:p>
          <w:p w:rsidRPr="00F80165" w:rsidR="00EC6723" w:rsidP="774F2923" w:rsidRDefault="00EC6723" w14:paraId="56328352" w14:textId="1662A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/>
              <w:jc w:val="center"/>
            </w:pPr>
            <w:r w:rsidRPr="774F2923" w:rsidR="798E14B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Kucharz  512001</w:t>
            </w:r>
            <w:r w:rsidRPr="774F2923" w:rsidR="798E14B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Pr="00F80165" w:rsidR="00EC6723" w:rsidP="774F2923" w:rsidRDefault="00EC6723" w14:paraId="12B74B64" w14:textId="06C2F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/>
              <w:jc w:val="center"/>
            </w:pPr>
            <w:r w:rsidRPr="774F2923" w:rsidR="798E14B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 xml:space="preserve">TG.07.  </w:t>
            </w:r>
            <w:r w:rsidRPr="774F2923" w:rsidR="798E14B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Pr="00F80165" w:rsidR="00EC6723" w:rsidP="774F2923" w:rsidRDefault="00EC6723" w14:paraId="6B4C0122" w14:textId="42988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/>
              <w:jc w:val="center"/>
            </w:pPr>
            <w:r w:rsidRPr="774F2923" w:rsidR="798E14B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 xml:space="preserve">Sporządzanie potraw i napojów  </w:t>
            </w:r>
            <w:r w:rsidRPr="774F2923" w:rsidR="798E14B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Pr="00F80165" w:rsidR="00EC6723" w:rsidP="774F2923" w:rsidRDefault="00EC6723" w14:paraId="5B6BB67B" w14:textId="4E2A7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/>
              <w:jc w:val="center"/>
            </w:pPr>
            <w:r w:rsidRPr="774F2923" w:rsidR="798E14B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 xml:space="preserve">KWALIFIKACJE WYODRĘBNIONE W ZAWODZIE: </w:t>
            </w:r>
            <w:r w:rsidRPr="774F2923" w:rsidR="798E14B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Pr="00F80165" w:rsidR="00EC6723" w:rsidP="774F2923" w:rsidRDefault="00EC6723" w14:paraId="027A06C1" w14:textId="1527A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/>
              <w:jc w:val="center"/>
            </w:pPr>
            <w:r w:rsidRPr="774F2923" w:rsidR="798E14B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 xml:space="preserve">HGT.02. Przygotowanie i wydawanie dań </w:t>
            </w:r>
            <w:r w:rsidRPr="774F2923" w:rsidR="798E14B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Pr="00F80165" w:rsidR="00EC6723" w:rsidP="774F2923" w:rsidRDefault="00EC6723" w14:paraId="0D20CF55" w14:textId="5FA9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/>
              <w:jc w:val="center"/>
            </w:pPr>
            <w:r w:rsidRPr="774F2923" w:rsidR="798E14B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 xml:space="preserve">DOSTOSOWANY </w:t>
            </w:r>
          </w:p>
          <w:p w:rsidRPr="00F80165" w:rsidR="00EC6723" w:rsidP="774F2923" w:rsidRDefault="00EC6723" w14:paraId="504DAE28" w14:textId="556F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/>
              <w:jc w:val="center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</w:pPr>
          </w:p>
          <w:p w:rsidRPr="00F80165" w:rsidR="00EC6723" w:rsidP="774F2923" w:rsidRDefault="00EC6723" w14:paraId="34CE0A41" w14:textId="5C53EE24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2091" w:type="dxa"/>
            <w:tcMar/>
          </w:tcPr>
          <w:p w:rsidR="00EC6723" w:rsidP="774F2923" w:rsidRDefault="00EC6723" w14:paraId="537933C9" w14:textId="34048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/>
              <w:jc w:val="center"/>
            </w:pPr>
            <w:r w:rsidRPr="774F2923" w:rsidR="004BB95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Jolanta </w:t>
            </w:r>
            <w:proofErr w:type="spellStart"/>
            <w:r w:rsidRPr="774F2923" w:rsidR="004BB95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Graczek</w:t>
            </w:r>
            <w:proofErr w:type="spellEnd"/>
            <w:r w:rsidRPr="774F2923" w:rsidR="004BB95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  </w:t>
            </w:r>
            <w:r w:rsidRPr="774F2923" w:rsidR="004BB95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00EC6723" w:rsidP="774F2923" w:rsidRDefault="00EC6723" w14:paraId="62EBF3C5" w14:textId="1931E6D3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</w:pPr>
            <w:r w:rsidRPr="774F2923" w:rsidR="004BB95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Halina Kopińska</w:t>
            </w:r>
          </w:p>
        </w:tc>
      </w:tr>
      <w:tr w:rsidR="00EC6723" w:rsidTr="09BFE143" w14:paraId="40261246" w14:textId="77777777">
        <w:trPr>
          <w:trHeight w:val="1320"/>
        </w:trPr>
        <w:tc>
          <w:tcPr>
            <w:tcW w:w="1440" w:type="dxa"/>
            <w:tcMar/>
          </w:tcPr>
          <w:p w:rsidR="00EC6723" w:rsidP="00354C97" w:rsidRDefault="00B92AA7" w14:paraId="62FD64CA" w14:textId="0F9BE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512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15/1b</w:t>
            </w:r>
          </w:p>
        </w:tc>
        <w:tc>
          <w:tcPr>
            <w:tcW w:w="2379" w:type="dxa"/>
            <w:tcMar/>
          </w:tcPr>
          <w:p w:rsidRPr="00F80165" w:rsidR="00EC6723" w:rsidP="5D501926" w:rsidRDefault="6CF5C8FC" w14:paraId="4F315495" w14:textId="57323676">
            <w:pPr>
              <w:spacing w:after="561" w:line="240" w:lineRule="auto"/>
              <w:ind w:left="0" w:hanging="2"/>
              <w:jc w:val="center"/>
            </w:pPr>
            <w:r w:rsidRPr="5D501926">
              <w:rPr>
                <w:color w:val="000000" w:themeColor="text1"/>
                <w:lang w:val="pl-PL"/>
              </w:rPr>
              <w:t>Zajęcia praktyczne</w:t>
            </w:r>
          </w:p>
        </w:tc>
        <w:tc>
          <w:tcPr>
            <w:tcW w:w="4350" w:type="dxa"/>
            <w:tcMar/>
          </w:tcPr>
          <w:p w:rsidRPr="00F80165" w:rsidR="00EC6723" w:rsidP="774F2923" w:rsidRDefault="00EC6723" w14:paraId="426DCE26" w14:textId="16CFE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/>
              <w:jc w:val="center"/>
            </w:pPr>
            <w:r w:rsidRPr="774F2923" w:rsidR="3E35D79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Program przedmiotowy o strukturze spiralne</w:t>
            </w:r>
            <w:r w:rsidRPr="774F2923" w:rsidR="3E35D79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Pr="00F80165" w:rsidR="00EC6723" w:rsidP="774F2923" w:rsidRDefault="00EC6723" w14:paraId="1ACA70A7" w14:textId="7433F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/>
              <w:jc w:val="center"/>
            </w:pPr>
            <w:r w:rsidRPr="774F2923" w:rsidR="3E35D79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Kucharz  512001</w:t>
            </w:r>
            <w:r w:rsidRPr="774F2923" w:rsidR="3E35D79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Pr="00F80165" w:rsidR="00EC6723" w:rsidP="774F2923" w:rsidRDefault="00EC6723" w14:paraId="10A03023" w14:textId="5B7A2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/>
              <w:jc w:val="center"/>
            </w:pPr>
            <w:r w:rsidRPr="774F2923" w:rsidR="3E35D79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 xml:space="preserve">TG.07.  </w:t>
            </w:r>
            <w:r w:rsidRPr="774F2923" w:rsidR="3E35D79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Pr="00F80165" w:rsidR="00EC6723" w:rsidP="774F2923" w:rsidRDefault="00EC6723" w14:paraId="37992F5B" w14:textId="26900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/>
              <w:jc w:val="center"/>
            </w:pPr>
            <w:r w:rsidRPr="774F2923" w:rsidR="3E35D79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 xml:space="preserve">Sporządzanie potraw i napojów  </w:t>
            </w:r>
            <w:r w:rsidRPr="774F2923" w:rsidR="3E35D79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Pr="00F80165" w:rsidR="00EC6723" w:rsidP="774F2923" w:rsidRDefault="00EC6723" w14:paraId="25520C10" w14:textId="45176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/>
              <w:jc w:val="center"/>
            </w:pPr>
            <w:r w:rsidRPr="774F2923" w:rsidR="3E35D79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 xml:space="preserve">KWALIFIKACJE WYODRĘBNIONE W ZAWODZIE: </w:t>
            </w:r>
          </w:p>
          <w:p w:rsidRPr="00F80165" w:rsidR="00EC6723" w:rsidP="774F2923" w:rsidRDefault="00EC6723" w14:paraId="47FD865D" w14:textId="5AC69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/>
              <w:jc w:val="center"/>
            </w:pPr>
            <w:r w:rsidRPr="774F2923" w:rsidR="3E35D79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 xml:space="preserve">HGT.02. Przygotowanie i wydawanie dań </w:t>
            </w:r>
            <w:r w:rsidRPr="774F2923" w:rsidR="3E35D79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Pr="00F80165" w:rsidR="00EC6723" w:rsidP="774F2923" w:rsidRDefault="00EC6723" w14:paraId="0BBBFCB9" w14:textId="607BB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/>
              <w:jc w:val="center"/>
            </w:pPr>
            <w:r w:rsidRPr="774F2923" w:rsidR="3E35D79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 xml:space="preserve">DOSTOSOWANY </w:t>
            </w:r>
          </w:p>
          <w:p w:rsidRPr="00F80165" w:rsidR="00EC6723" w:rsidP="774F2923" w:rsidRDefault="00EC6723" w14:paraId="711394A3" w14:textId="1684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/>
              <w:jc w:val="center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</w:pPr>
          </w:p>
          <w:p w:rsidRPr="00F80165" w:rsidR="00EC6723" w:rsidP="774F2923" w:rsidRDefault="00EC6723" w14:paraId="6D98A12B" w14:textId="4764810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2091" w:type="dxa"/>
            <w:tcMar/>
          </w:tcPr>
          <w:p w:rsidR="00EC6723" w:rsidP="774F2923" w:rsidRDefault="00EC6723" w14:paraId="47DDDA18" w14:textId="4C258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/>
              <w:jc w:val="center"/>
            </w:pPr>
            <w:r w:rsidRPr="774F2923" w:rsidR="5CAB1D8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Jolanta </w:t>
            </w:r>
            <w:proofErr w:type="spellStart"/>
            <w:r w:rsidRPr="774F2923" w:rsidR="5CAB1D8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Graczek</w:t>
            </w:r>
            <w:proofErr w:type="spellEnd"/>
            <w:r w:rsidRPr="774F2923" w:rsidR="5CAB1D8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  </w:t>
            </w:r>
            <w:r w:rsidRPr="774F2923" w:rsidR="5CAB1D8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00EC6723" w:rsidP="774F2923" w:rsidRDefault="00EC6723" w14:paraId="2946DB82" w14:textId="67F26490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</w:pPr>
            <w:r w:rsidRPr="774F2923" w:rsidR="5CAB1D8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Halina Kopińska</w:t>
            </w:r>
          </w:p>
        </w:tc>
      </w:tr>
      <w:tr w:rsidR="00EC6723" w:rsidTr="09BFE143" w14:paraId="78FCC3B1" w14:textId="77777777">
        <w:tc>
          <w:tcPr>
            <w:tcW w:w="1440" w:type="dxa"/>
            <w:tcMar/>
          </w:tcPr>
          <w:p w:rsidR="00EC6723" w:rsidP="00354C97" w:rsidRDefault="00EC6723" w14:paraId="27A61F77" w14:textId="2345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512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Mar/>
          </w:tcPr>
          <w:p w:rsidR="00EC6723" w:rsidP="00354C97" w:rsidRDefault="00EC6723" w14:paraId="5B010C10" w14:textId="41C8E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1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350" w:type="dxa"/>
            <w:tcMar/>
          </w:tcPr>
          <w:p w:rsidRPr="00F80165" w:rsidR="00EC6723" w:rsidP="00354C97" w:rsidRDefault="00EC6723" w14:paraId="5997CC1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2091" w:type="dxa"/>
            <w:tcMar/>
          </w:tcPr>
          <w:p w:rsidR="00EC6723" w:rsidP="00354C97" w:rsidRDefault="00EC6723" w14:paraId="110FFD3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C6723" w:rsidTr="09BFE143" w14:paraId="3A93E267" w14:textId="77777777">
        <w:trPr>
          <w:trHeight w:val="720"/>
        </w:trPr>
        <w:tc>
          <w:tcPr>
            <w:tcW w:w="1440" w:type="dxa"/>
            <w:tcBorders>
              <w:bottom w:val="single" w:color="000000" w:themeColor="text1" w:sz="4" w:space="0"/>
            </w:tcBorders>
            <w:tcMar/>
          </w:tcPr>
          <w:p w:rsidR="00EC6723" w:rsidP="00354C97" w:rsidRDefault="00EC6723" w14:paraId="23051D79" w14:textId="6DFC4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512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bottom w:val="single" w:color="000000" w:themeColor="text1" w:sz="4" w:space="0"/>
            </w:tcBorders>
            <w:tcMar/>
          </w:tcPr>
          <w:p w:rsidRPr="00F80165" w:rsidR="00EC6723" w:rsidP="00354C97" w:rsidRDefault="00EC6723" w14:paraId="3D598FFE" w14:textId="1194C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1" w:line="240" w:lineRule="auto"/>
              <w:ind w:left="0" w:hanging="2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350" w:type="dxa"/>
            <w:tcBorders>
              <w:bottom w:val="single" w:color="000000" w:themeColor="text1" w:sz="4" w:space="0"/>
            </w:tcBorders>
            <w:tcMar/>
          </w:tcPr>
          <w:p w:rsidRPr="00F80165" w:rsidR="00EC6723" w:rsidP="00354C97" w:rsidRDefault="00EC6723" w14:paraId="6B69937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2091" w:type="dxa"/>
            <w:tcBorders>
              <w:bottom w:val="single" w:color="000000" w:themeColor="text1" w:sz="4" w:space="0"/>
            </w:tcBorders>
            <w:tcMar/>
          </w:tcPr>
          <w:p w:rsidR="00EC6723" w:rsidP="00354C97" w:rsidRDefault="00EC6723" w14:paraId="3FE9F23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EC6723" w:rsidTr="09BFE143" w14:paraId="7767EB57" w14:textId="77777777">
        <w:trPr>
          <w:trHeight w:val="660"/>
        </w:trPr>
        <w:tc>
          <w:tcPr>
            <w:tcW w:w="1440" w:type="dxa"/>
            <w:tcBorders>
              <w:bottom w:val="single" w:color="000000" w:themeColor="text1" w:sz="4" w:space="0"/>
            </w:tcBorders>
            <w:tcMar/>
          </w:tcPr>
          <w:p w:rsidR="00EC6723" w:rsidP="00354C97" w:rsidRDefault="00EC6723" w14:paraId="45933A8E" w14:textId="08389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512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bottom w:val="single" w:color="000000" w:themeColor="text1" w:sz="4" w:space="0"/>
            </w:tcBorders>
            <w:tcMar/>
          </w:tcPr>
          <w:p w:rsidRPr="00F80165" w:rsidR="00EC6723" w:rsidP="00354C97" w:rsidRDefault="00EC6723" w14:paraId="71BB05DF" w14:textId="139E9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1" w:line="240" w:lineRule="auto"/>
              <w:ind w:left="0" w:hanging="2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350" w:type="dxa"/>
            <w:tcBorders>
              <w:bottom w:val="single" w:color="000000" w:themeColor="text1" w:sz="4" w:space="0"/>
            </w:tcBorders>
            <w:tcMar/>
          </w:tcPr>
          <w:p w:rsidR="00EC6723" w:rsidP="00354C97" w:rsidRDefault="00EC6723" w14:paraId="1F72F64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091" w:type="dxa"/>
            <w:tcBorders>
              <w:bottom w:val="single" w:color="000000" w:themeColor="text1" w:sz="4" w:space="0"/>
            </w:tcBorders>
            <w:tcMar/>
          </w:tcPr>
          <w:p w:rsidR="00EC6723" w:rsidP="00354C97" w:rsidRDefault="00EC6723" w14:paraId="08CE6F9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5D501926" w:rsidTr="09BFE143" w14:paraId="1D09DF14" w14:textId="77777777">
        <w:tc>
          <w:tcPr>
            <w:tcW w:w="10260" w:type="dxa"/>
            <w:gridSpan w:val="4"/>
            <w:tcBorders>
              <w:top w:val="single" w:color="000000" w:themeColor="text1" w:sz="4" w:space="0"/>
            </w:tcBorders>
            <w:shd w:val="clear" w:color="auto" w:fill="1E8BCD"/>
            <w:tcMar/>
          </w:tcPr>
          <w:p w:rsidR="241AA3F9" w:rsidP="5D501926" w:rsidRDefault="241AA3F9" w14:paraId="01AB0F00" w14:textId="01F9B138">
            <w:pPr>
              <w:spacing w:line="240" w:lineRule="auto"/>
              <w:ind w:left="0" w:hanging="2"/>
              <w:jc w:val="center"/>
              <w:rPr>
                <w:color w:val="000000" w:themeColor="text1"/>
                <w:sz w:val="24"/>
                <w:szCs w:val="24"/>
              </w:rPr>
            </w:pPr>
            <w:r w:rsidRPr="5D501926">
              <w:rPr>
                <w:color w:val="000000" w:themeColor="text1"/>
                <w:sz w:val="24"/>
                <w:szCs w:val="24"/>
              </w:rPr>
              <w:t>KLASA II</w:t>
            </w:r>
          </w:p>
        </w:tc>
      </w:tr>
      <w:tr w:rsidR="00B92AA7" w:rsidTr="09BFE143" w14:paraId="74890E51" w14:textId="77777777">
        <w:tc>
          <w:tcPr>
            <w:tcW w:w="1440" w:type="dxa"/>
            <w:tcBorders>
              <w:top w:val="single" w:color="000000" w:themeColor="text1" w:sz="4" w:space="0"/>
            </w:tcBorders>
            <w:tcMar/>
          </w:tcPr>
          <w:p w:rsidR="00B92AA7" w:rsidP="00B92AA7" w:rsidRDefault="00B92AA7" w14:paraId="54F5F873" w14:textId="461FC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512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1/2</w:t>
            </w:r>
            <w:r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2379" w:type="dxa"/>
            <w:tcBorders>
              <w:top w:val="single" w:color="000000" w:themeColor="text1" w:sz="4" w:space="0"/>
            </w:tcBorders>
            <w:tcMar/>
          </w:tcPr>
          <w:p w:rsidR="00B92AA7" w:rsidP="00B92AA7" w:rsidRDefault="00B92AA7" w14:paraId="0C0E988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17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Język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polski</w:t>
            </w:r>
            <w:proofErr w:type="spellEnd"/>
          </w:p>
        </w:tc>
        <w:tc>
          <w:tcPr>
            <w:tcW w:w="4350" w:type="dxa"/>
            <w:tcBorders>
              <w:top w:val="single" w:color="000000" w:themeColor="text1" w:sz="4" w:space="0"/>
            </w:tcBorders>
            <w:tcMar/>
          </w:tcPr>
          <w:p w:rsidRPr="00F80165" w:rsidR="00B92AA7" w:rsidP="00B92AA7" w:rsidRDefault="00B92AA7" w14:paraId="189457B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pl-PL"/>
              </w:rPr>
            </w:pPr>
            <w:r w:rsidRPr="00F80165">
              <w:rPr>
                <w:i/>
                <w:color w:val="000000"/>
                <w:lang w:val="pl-PL"/>
              </w:rPr>
              <w:t xml:space="preserve">Zrozumieć świat. </w:t>
            </w:r>
            <w:r w:rsidRPr="00F80165">
              <w:rPr>
                <w:color w:val="000000"/>
                <w:lang w:val="pl-PL"/>
              </w:rPr>
              <w:t xml:space="preserve">Program nauczania </w:t>
            </w:r>
            <w:r w:rsidRPr="00F80165">
              <w:rPr>
                <w:color w:val="000000"/>
                <w:lang w:val="pl-PL"/>
              </w:rPr>
              <w:br/>
            </w:r>
            <w:r w:rsidRPr="00F80165">
              <w:rPr>
                <w:color w:val="000000"/>
                <w:lang w:val="pl-PL"/>
              </w:rPr>
              <w:t xml:space="preserve">języka polskiego w zasadniczej szkole </w:t>
            </w:r>
            <w:r w:rsidRPr="00F80165">
              <w:rPr>
                <w:color w:val="000000"/>
                <w:lang w:val="pl-PL"/>
              </w:rPr>
              <w:br/>
            </w:r>
            <w:r w:rsidRPr="00F80165">
              <w:rPr>
                <w:color w:val="000000"/>
                <w:lang w:val="pl-PL"/>
              </w:rPr>
              <w:t>zawodowej.</w:t>
            </w:r>
          </w:p>
        </w:tc>
        <w:tc>
          <w:tcPr>
            <w:tcW w:w="2091" w:type="dxa"/>
            <w:tcBorders>
              <w:top w:val="single" w:color="000000" w:themeColor="text1" w:sz="4" w:space="0"/>
            </w:tcBorders>
            <w:tcMar/>
          </w:tcPr>
          <w:p w:rsidR="00B92AA7" w:rsidP="00B92AA7" w:rsidRDefault="00B92AA7" w14:paraId="08F2D99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Jadwiga </w:t>
            </w:r>
            <w:proofErr w:type="spellStart"/>
            <w:r>
              <w:rPr>
                <w:color w:val="000000"/>
              </w:rPr>
              <w:t>Pakulska</w:t>
            </w:r>
            <w:proofErr w:type="spellEnd"/>
          </w:p>
        </w:tc>
      </w:tr>
      <w:tr w:rsidR="00B92AA7" w:rsidTr="09BFE143" w14:paraId="5E68521A" w14:textId="77777777">
        <w:tc>
          <w:tcPr>
            <w:tcW w:w="1440" w:type="dxa"/>
            <w:tcMar/>
          </w:tcPr>
          <w:p w:rsidR="00B92AA7" w:rsidP="00B92AA7" w:rsidRDefault="00B92AA7" w14:paraId="08BD8743" w14:textId="76D54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512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2/2</w:t>
            </w:r>
            <w:r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2379" w:type="dxa"/>
            <w:tcMar/>
          </w:tcPr>
          <w:p w:rsidR="00B92AA7" w:rsidP="00B92AA7" w:rsidRDefault="00B92AA7" w14:paraId="652A2B6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64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Język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angielski</w:t>
            </w:r>
            <w:proofErr w:type="spellEnd"/>
          </w:p>
        </w:tc>
        <w:tc>
          <w:tcPr>
            <w:tcW w:w="4350" w:type="dxa"/>
            <w:tcMar/>
          </w:tcPr>
          <w:p w:rsidRPr="00F80165" w:rsidR="00B92AA7" w:rsidP="00B92AA7" w:rsidRDefault="00B92AA7" w14:paraId="465FE5C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pl-PL"/>
              </w:rPr>
            </w:pPr>
            <w:r w:rsidRPr="00F80165">
              <w:rPr>
                <w:color w:val="000000"/>
                <w:lang w:val="pl-PL"/>
              </w:rPr>
              <w:t xml:space="preserve">Program nauczania języka angielskiego </w:t>
            </w:r>
            <w:r w:rsidRPr="00F80165">
              <w:rPr>
                <w:color w:val="000000"/>
                <w:lang w:val="pl-PL"/>
              </w:rPr>
              <w:br/>
            </w:r>
            <w:r w:rsidRPr="00F80165">
              <w:rPr>
                <w:i/>
                <w:color w:val="000000"/>
                <w:lang w:val="pl-PL"/>
              </w:rPr>
              <w:t xml:space="preserve">My </w:t>
            </w:r>
            <w:proofErr w:type="spellStart"/>
            <w:r w:rsidRPr="00F80165">
              <w:rPr>
                <w:i/>
                <w:color w:val="000000"/>
                <w:lang w:val="pl-PL"/>
              </w:rPr>
              <w:t>Profession</w:t>
            </w:r>
            <w:proofErr w:type="spellEnd"/>
          </w:p>
        </w:tc>
        <w:tc>
          <w:tcPr>
            <w:tcW w:w="2091" w:type="dxa"/>
            <w:tcMar/>
          </w:tcPr>
          <w:p w:rsidR="00B92AA7" w:rsidP="00B92AA7" w:rsidRDefault="00B92AA7" w14:paraId="05BCDE3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M.M. </w:t>
            </w:r>
            <w:proofErr w:type="spellStart"/>
            <w:r>
              <w:rPr>
                <w:color w:val="000000"/>
              </w:rPr>
              <w:t>Mizak</w:t>
            </w:r>
            <w:proofErr w:type="spellEnd"/>
          </w:p>
        </w:tc>
      </w:tr>
      <w:tr w:rsidR="00B92AA7" w:rsidTr="09BFE143" w14:paraId="3BC1C6C4" w14:textId="77777777">
        <w:tc>
          <w:tcPr>
            <w:tcW w:w="1440" w:type="dxa"/>
            <w:tcMar/>
          </w:tcPr>
          <w:p w:rsidR="00B92AA7" w:rsidP="00B92AA7" w:rsidRDefault="00B92AA7" w14:paraId="394E3F83" w14:textId="577F1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512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pl-PL"/>
              </w:rPr>
              <w:t>3/2</w:t>
            </w:r>
            <w:r>
              <w:rPr>
                <w:color w:val="000000" w:themeColor="text1"/>
                <w:sz w:val="24"/>
                <w:szCs w:val="24"/>
                <w:lang w:val="pl-PL"/>
              </w:rPr>
              <w:t>b</w:t>
            </w:r>
          </w:p>
        </w:tc>
        <w:tc>
          <w:tcPr>
            <w:tcW w:w="2379" w:type="dxa"/>
            <w:tcMar/>
          </w:tcPr>
          <w:p w:rsidR="00B92AA7" w:rsidP="00B92AA7" w:rsidRDefault="00B92AA7" w14:paraId="225CF19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53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Historia</w:t>
            </w:r>
            <w:proofErr w:type="spellEnd"/>
          </w:p>
        </w:tc>
        <w:tc>
          <w:tcPr>
            <w:tcW w:w="4350" w:type="dxa"/>
            <w:tcMar/>
          </w:tcPr>
          <w:p w:rsidR="00B92AA7" w:rsidP="00B92AA7" w:rsidRDefault="00B92AA7" w14:paraId="634DB71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40" w:lineRule="auto"/>
              <w:ind w:left="0" w:hanging="2"/>
              <w:jc w:val="center"/>
              <w:rPr>
                <w:color w:val="000000"/>
              </w:rPr>
            </w:pPr>
            <w:r w:rsidRPr="00F80165">
              <w:rPr>
                <w:color w:val="000000"/>
                <w:lang w:val="pl-PL"/>
              </w:rPr>
              <w:t xml:space="preserve">Program nauczania historii dla szkół </w:t>
            </w:r>
            <w:r w:rsidRPr="00F80165">
              <w:rPr>
                <w:color w:val="000000"/>
                <w:lang w:val="pl-PL"/>
              </w:rPr>
              <w:br/>
            </w:r>
            <w:r w:rsidRPr="00F80165">
              <w:rPr>
                <w:color w:val="000000"/>
                <w:lang w:val="pl-PL"/>
              </w:rPr>
              <w:t xml:space="preserve">ponadgimnazjalnych </w:t>
            </w:r>
            <w:r w:rsidRPr="00F80165">
              <w:rPr>
                <w:i/>
                <w:color w:val="000000"/>
                <w:lang w:val="pl-PL"/>
              </w:rPr>
              <w:t xml:space="preserve">Poznać </w:t>
            </w:r>
            <w:r w:rsidRPr="00F80165">
              <w:rPr>
                <w:i/>
                <w:color w:val="000000"/>
                <w:lang w:val="pl-PL"/>
              </w:rPr>
              <w:br/>
            </w:r>
            <w:r w:rsidRPr="00F80165">
              <w:rPr>
                <w:i/>
                <w:color w:val="000000"/>
                <w:lang w:val="pl-PL"/>
              </w:rPr>
              <w:t xml:space="preserve">przeszłość. </w:t>
            </w:r>
            <w:proofErr w:type="spellStart"/>
            <w:r>
              <w:rPr>
                <w:i/>
                <w:color w:val="000000"/>
              </w:rPr>
              <w:t>Wiek</w:t>
            </w:r>
            <w:proofErr w:type="spellEnd"/>
            <w:r>
              <w:rPr>
                <w:i/>
                <w:color w:val="000000"/>
              </w:rPr>
              <w:t xml:space="preserve"> XX.</w:t>
            </w:r>
          </w:p>
          <w:p w:rsidR="00B92AA7" w:rsidP="00B92AA7" w:rsidRDefault="00B92AA7" w14:paraId="61CDCEA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091" w:type="dxa"/>
            <w:tcMar/>
          </w:tcPr>
          <w:p w:rsidR="00B92AA7" w:rsidP="00B92AA7" w:rsidRDefault="00B92AA7" w14:paraId="61BE611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Marek </w:t>
            </w:r>
            <w:proofErr w:type="spellStart"/>
            <w:r>
              <w:rPr>
                <w:color w:val="000000"/>
              </w:rPr>
              <w:t>Jekel</w:t>
            </w:r>
            <w:proofErr w:type="spellEnd"/>
          </w:p>
        </w:tc>
      </w:tr>
      <w:tr w:rsidR="00B92AA7" w:rsidTr="09BFE143" w14:paraId="21BBB863" w14:textId="77777777">
        <w:tc>
          <w:tcPr>
            <w:tcW w:w="1440" w:type="dxa"/>
            <w:tcMar/>
          </w:tcPr>
          <w:p w:rsidR="00B92AA7" w:rsidP="00B92AA7" w:rsidRDefault="00B92AA7" w14:paraId="167D19D0" w14:textId="1E81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512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4/2</w:t>
            </w:r>
            <w:r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2379" w:type="dxa"/>
            <w:tcMar/>
          </w:tcPr>
          <w:p w:rsidR="00B92AA7" w:rsidP="00B92AA7" w:rsidRDefault="00B92AA7" w14:paraId="497A6D0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1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Matematyka</w:t>
            </w:r>
            <w:proofErr w:type="spellEnd"/>
          </w:p>
        </w:tc>
        <w:tc>
          <w:tcPr>
            <w:tcW w:w="4350" w:type="dxa"/>
            <w:tcMar/>
          </w:tcPr>
          <w:p w:rsidRPr="00F80165" w:rsidR="00B92AA7" w:rsidP="00B92AA7" w:rsidRDefault="00B92AA7" w14:paraId="1A5575C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  <w:lang w:val="pl-PL"/>
              </w:rPr>
            </w:pPr>
            <w:r w:rsidRPr="00F80165">
              <w:rPr>
                <w:color w:val="000000"/>
                <w:lang w:val="pl-PL"/>
              </w:rPr>
              <w:t>Program nauczania matematyki w zasadniczej szkole zawodowej</w:t>
            </w:r>
          </w:p>
        </w:tc>
        <w:tc>
          <w:tcPr>
            <w:tcW w:w="2091" w:type="dxa"/>
            <w:tcMar/>
          </w:tcPr>
          <w:p w:rsidR="00B92AA7" w:rsidP="00B92AA7" w:rsidRDefault="00B92AA7" w14:paraId="392A505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Dorota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Ponczek</w:t>
            </w:r>
            <w:proofErr w:type="spellEnd"/>
          </w:p>
        </w:tc>
      </w:tr>
      <w:tr w:rsidR="00B92AA7" w:rsidTr="09BFE143" w14:paraId="47CF8393" w14:textId="77777777">
        <w:tc>
          <w:tcPr>
            <w:tcW w:w="1440" w:type="dxa"/>
            <w:tcMar/>
          </w:tcPr>
          <w:p w:rsidR="00B92AA7" w:rsidP="00B92AA7" w:rsidRDefault="00B92AA7" w14:paraId="00A6CC28" w14:textId="5160E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512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5/2b</w:t>
            </w:r>
          </w:p>
        </w:tc>
        <w:tc>
          <w:tcPr>
            <w:tcW w:w="2379" w:type="dxa"/>
            <w:tcMar/>
          </w:tcPr>
          <w:p w:rsidR="00B92AA7" w:rsidP="00B92AA7" w:rsidRDefault="00B92AA7" w14:paraId="3336690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53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Wychowanie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fizyczne</w:t>
            </w:r>
            <w:proofErr w:type="spellEnd"/>
          </w:p>
        </w:tc>
        <w:tc>
          <w:tcPr>
            <w:tcW w:w="4350" w:type="dxa"/>
            <w:tcMar/>
          </w:tcPr>
          <w:p w:rsidRPr="00F80165" w:rsidR="00B92AA7" w:rsidP="00B92AA7" w:rsidRDefault="00B92AA7" w14:paraId="76DB180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40" w:lineRule="auto"/>
              <w:ind w:left="0" w:hanging="2"/>
              <w:jc w:val="center"/>
              <w:rPr>
                <w:color w:val="000000"/>
                <w:lang w:val="pl-PL"/>
              </w:rPr>
            </w:pPr>
            <w:r w:rsidRPr="00F80165">
              <w:rPr>
                <w:color w:val="000000"/>
                <w:lang w:val="pl-PL"/>
              </w:rPr>
              <w:t>Program wychowania fizycznego w zasadniczej szkole zawodowej</w:t>
            </w:r>
          </w:p>
        </w:tc>
        <w:tc>
          <w:tcPr>
            <w:tcW w:w="2091" w:type="dxa"/>
            <w:tcMar/>
          </w:tcPr>
          <w:p w:rsidR="00B92AA7" w:rsidP="00B92AA7" w:rsidRDefault="00B92AA7" w14:paraId="63D11BF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praca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zbiorowa</w:t>
            </w:r>
            <w:proofErr w:type="spellEnd"/>
          </w:p>
        </w:tc>
      </w:tr>
      <w:tr w:rsidR="00B92AA7" w:rsidTr="09BFE143" w14:paraId="3734BF24" w14:textId="77777777">
        <w:tc>
          <w:tcPr>
            <w:tcW w:w="1440" w:type="dxa"/>
            <w:tcMar/>
          </w:tcPr>
          <w:p w:rsidR="00B92AA7" w:rsidP="00B92AA7" w:rsidRDefault="00B92AA7" w14:paraId="438683C6" w14:textId="49950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512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6/2b</w:t>
            </w:r>
          </w:p>
        </w:tc>
        <w:tc>
          <w:tcPr>
            <w:tcW w:w="2379" w:type="dxa"/>
            <w:tcMar/>
          </w:tcPr>
          <w:p w:rsidR="00B92AA7" w:rsidP="00B92AA7" w:rsidRDefault="00B92AA7" w14:paraId="0AC1472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1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Technika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zasady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bezpieczeństwa</w:t>
            </w:r>
            <w:proofErr w:type="spellEnd"/>
          </w:p>
        </w:tc>
        <w:tc>
          <w:tcPr>
            <w:tcW w:w="4350" w:type="dxa"/>
            <w:tcMar/>
          </w:tcPr>
          <w:p w:rsidRPr="00F80165" w:rsidR="00B92AA7" w:rsidP="774F2923" w:rsidRDefault="00B92AA7" w14:paraId="0223C6CA" w14:textId="07F87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 w:themeColor="text1" w:themeTint="FF" w:themeShade="FF"/>
                <w:lang w:val="pl-PL"/>
              </w:rPr>
            </w:pPr>
            <w:r w:rsidRPr="774F2923" w:rsidR="00B92AA7">
              <w:rPr>
                <w:color w:val="000000" w:themeColor="text1" w:themeTint="FF" w:themeShade="FF"/>
                <w:lang w:val="pl-PL"/>
              </w:rPr>
              <w:t>Program nauczania dla zawodu kuchar</w:t>
            </w:r>
            <w:r w:rsidRPr="774F2923" w:rsidR="0C9AA266">
              <w:rPr>
                <w:color w:val="000000" w:themeColor="text1" w:themeTint="FF" w:themeShade="FF"/>
                <w:lang w:val="pl-PL"/>
              </w:rPr>
              <w:t>z</w:t>
            </w:r>
          </w:p>
          <w:p w:rsidRPr="00F80165" w:rsidR="00B92AA7" w:rsidP="774F2923" w:rsidRDefault="00B92AA7" w14:paraId="38BA2E9F" w14:textId="45B60576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  <w:lang w:val="pl-PL"/>
              </w:rPr>
            </w:pPr>
            <w:r w:rsidRPr="774F2923" w:rsidR="0C9AA266">
              <w:rPr>
                <w:color w:val="000000" w:themeColor="text1" w:themeTint="FF" w:themeShade="FF"/>
                <w:lang w:val="pl-PL"/>
              </w:rPr>
              <w:t>512001</w:t>
            </w:r>
          </w:p>
        </w:tc>
        <w:tc>
          <w:tcPr>
            <w:tcW w:w="2091" w:type="dxa"/>
            <w:tcMar/>
          </w:tcPr>
          <w:p w:rsidR="00B92AA7" w:rsidP="00B92AA7" w:rsidRDefault="00B92AA7" w14:paraId="7E5E879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Jolanta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Graczek</w:t>
            </w:r>
            <w:proofErr w:type="spellEnd"/>
          </w:p>
          <w:p w:rsidR="00B92AA7" w:rsidP="00B92AA7" w:rsidRDefault="00B92AA7" w14:paraId="04C6E35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Halina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Kopińska</w:t>
            </w:r>
            <w:proofErr w:type="spellEnd"/>
          </w:p>
        </w:tc>
      </w:tr>
      <w:tr w:rsidR="00B92AA7" w:rsidTr="09BFE143" w14:paraId="108B0FA0" w14:textId="77777777">
        <w:tc>
          <w:tcPr>
            <w:tcW w:w="1440" w:type="dxa"/>
            <w:tcMar/>
          </w:tcPr>
          <w:p w:rsidR="00B92AA7" w:rsidP="00B92AA7" w:rsidRDefault="00B92AA7" w14:paraId="10F210FB" w14:textId="136D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512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7/2</w:t>
            </w:r>
            <w:r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2379" w:type="dxa"/>
            <w:tcMar/>
          </w:tcPr>
          <w:p w:rsidR="00B92AA7" w:rsidP="00B92AA7" w:rsidRDefault="00B92AA7" w14:paraId="45EE56E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1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Technologia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gastronomiczna</w:t>
            </w:r>
            <w:proofErr w:type="spellEnd"/>
            <w:r>
              <w:rPr>
                <w:color w:val="000000"/>
              </w:rPr>
              <w:t xml:space="preserve"> z </w:t>
            </w:r>
            <w:proofErr w:type="spellStart"/>
            <w:r>
              <w:rPr>
                <w:color w:val="000000"/>
              </w:rPr>
              <w:t>towaroznawstwem</w:t>
            </w:r>
            <w:proofErr w:type="spellEnd"/>
          </w:p>
        </w:tc>
        <w:tc>
          <w:tcPr>
            <w:tcW w:w="4350" w:type="dxa"/>
            <w:tcMar/>
          </w:tcPr>
          <w:p w:rsidRPr="00F80165" w:rsidR="00B92AA7" w:rsidP="774F2923" w:rsidRDefault="00B92AA7" w14:paraId="27EC3FA9" w14:textId="5DE3F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 w:themeColor="text1" w:themeTint="FF" w:themeShade="FF"/>
                <w:lang w:val="pl-PL"/>
              </w:rPr>
            </w:pPr>
            <w:r w:rsidRPr="774F2923" w:rsidR="00B92AA7">
              <w:rPr>
                <w:color w:val="000000" w:themeColor="text1" w:themeTint="FF" w:themeShade="FF"/>
                <w:lang w:val="pl-PL"/>
              </w:rPr>
              <w:t>Program nauczania dla zawodu kucharz</w:t>
            </w:r>
          </w:p>
          <w:p w:rsidRPr="00F80165" w:rsidR="00B92AA7" w:rsidP="774F2923" w:rsidRDefault="00B92AA7" w14:paraId="2F41E765" w14:textId="6C6F928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  <w:lang w:val="pl-PL"/>
              </w:rPr>
            </w:pPr>
            <w:r w:rsidRPr="774F2923" w:rsidR="45433D08">
              <w:rPr>
                <w:color w:val="000000" w:themeColor="text1" w:themeTint="FF" w:themeShade="FF"/>
                <w:lang w:val="pl-PL"/>
              </w:rPr>
              <w:t>512001</w:t>
            </w:r>
          </w:p>
        </w:tc>
        <w:tc>
          <w:tcPr>
            <w:tcW w:w="2091" w:type="dxa"/>
            <w:tcMar/>
          </w:tcPr>
          <w:p w:rsidR="00B92AA7" w:rsidP="00B92AA7" w:rsidRDefault="00B92AA7" w14:paraId="7D197AE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Jolanta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graczek</w:t>
            </w:r>
            <w:proofErr w:type="spellEnd"/>
          </w:p>
          <w:p w:rsidR="00B92AA7" w:rsidP="00B92AA7" w:rsidRDefault="00B92AA7" w14:paraId="377C895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Halina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Kopińska</w:t>
            </w:r>
            <w:proofErr w:type="spellEnd"/>
          </w:p>
        </w:tc>
      </w:tr>
      <w:tr w:rsidR="00B92AA7" w:rsidTr="09BFE143" w14:paraId="63215DC7" w14:textId="77777777">
        <w:tc>
          <w:tcPr>
            <w:tcW w:w="1440" w:type="dxa"/>
            <w:tcMar/>
          </w:tcPr>
          <w:p w:rsidR="00B92AA7" w:rsidP="00B92AA7" w:rsidRDefault="00B92AA7" w14:paraId="711E0F60" w14:textId="5BE58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512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8/2</w:t>
            </w:r>
            <w:r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2379" w:type="dxa"/>
            <w:tcMar/>
          </w:tcPr>
          <w:p w:rsidRPr="00F80165" w:rsidR="00B92AA7" w:rsidP="00B92AA7" w:rsidRDefault="00B92AA7" w14:paraId="23312D6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1" w:line="240" w:lineRule="auto"/>
              <w:ind w:left="0" w:hanging="2"/>
              <w:jc w:val="center"/>
              <w:rPr>
                <w:color w:val="000000"/>
                <w:lang w:val="pl-PL"/>
              </w:rPr>
            </w:pPr>
            <w:r w:rsidRPr="00F80165">
              <w:rPr>
                <w:color w:val="000000"/>
                <w:lang w:val="pl-PL"/>
              </w:rPr>
              <w:t xml:space="preserve">Podstawy </w:t>
            </w:r>
            <w:proofErr w:type="spellStart"/>
            <w:r w:rsidRPr="00F80165">
              <w:rPr>
                <w:color w:val="000000"/>
                <w:lang w:val="pl-PL"/>
              </w:rPr>
              <w:t>działalnosci</w:t>
            </w:r>
            <w:proofErr w:type="spellEnd"/>
            <w:r w:rsidRPr="00F80165">
              <w:rPr>
                <w:color w:val="000000"/>
                <w:lang w:val="pl-PL"/>
              </w:rPr>
              <w:t xml:space="preserve"> gospodarczej w gastronomii</w:t>
            </w:r>
          </w:p>
        </w:tc>
        <w:tc>
          <w:tcPr>
            <w:tcW w:w="4350" w:type="dxa"/>
            <w:tcMar/>
          </w:tcPr>
          <w:p w:rsidRPr="00F80165" w:rsidR="00B92AA7" w:rsidP="774F2923" w:rsidRDefault="00B92AA7" w14:paraId="26B3CF7A" w14:textId="193B3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 w:themeColor="text1" w:themeTint="FF" w:themeShade="FF"/>
                <w:lang w:val="pl-PL"/>
              </w:rPr>
            </w:pPr>
            <w:r w:rsidRPr="774F2923" w:rsidR="00B92AA7">
              <w:rPr>
                <w:color w:val="000000" w:themeColor="text1" w:themeTint="FF" w:themeShade="FF"/>
                <w:lang w:val="pl-PL"/>
              </w:rPr>
              <w:t>Program nauczania dla zawodu kucharz</w:t>
            </w:r>
          </w:p>
          <w:p w:rsidRPr="00F80165" w:rsidR="00B92AA7" w:rsidP="774F2923" w:rsidRDefault="00B92AA7" w14:paraId="2850A1C6" w14:textId="1BFF4938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  <w:lang w:val="pl-PL"/>
              </w:rPr>
            </w:pPr>
            <w:r w:rsidRPr="774F2923" w:rsidR="2F3B1543">
              <w:rPr>
                <w:color w:val="000000" w:themeColor="text1" w:themeTint="FF" w:themeShade="FF"/>
                <w:lang w:val="pl-PL"/>
              </w:rPr>
              <w:t>512001</w:t>
            </w:r>
          </w:p>
        </w:tc>
        <w:tc>
          <w:tcPr>
            <w:tcW w:w="2091" w:type="dxa"/>
            <w:tcMar/>
          </w:tcPr>
          <w:p w:rsidR="00B92AA7" w:rsidP="00B92AA7" w:rsidRDefault="00B92AA7" w14:paraId="1E41751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Jolanta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Graczek</w:t>
            </w:r>
            <w:proofErr w:type="spellEnd"/>
          </w:p>
          <w:p w:rsidR="00B92AA7" w:rsidP="00B92AA7" w:rsidRDefault="00B92AA7" w14:paraId="1E8FFA6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Halina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Kopińska</w:t>
            </w:r>
            <w:proofErr w:type="spellEnd"/>
          </w:p>
        </w:tc>
      </w:tr>
      <w:tr w:rsidR="00B92AA7" w:rsidTr="09BFE143" w14:paraId="3DB3A566" w14:textId="77777777">
        <w:tc>
          <w:tcPr>
            <w:tcW w:w="1440" w:type="dxa"/>
            <w:tcMar/>
          </w:tcPr>
          <w:p w:rsidR="00B92AA7" w:rsidP="00B92AA7" w:rsidRDefault="00B92AA7" w14:paraId="34CA4D5B" w14:textId="5C76C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512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9/2</w:t>
            </w:r>
            <w:r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2379" w:type="dxa"/>
            <w:tcMar/>
          </w:tcPr>
          <w:p w:rsidR="00B92AA7" w:rsidP="00B92AA7" w:rsidRDefault="00B92AA7" w14:paraId="4B665D2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1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Podstawy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żywienia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człowieka</w:t>
            </w:r>
            <w:proofErr w:type="spellEnd"/>
          </w:p>
        </w:tc>
        <w:tc>
          <w:tcPr>
            <w:tcW w:w="4350" w:type="dxa"/>
            <w:tcMar/>
          </w:tcPr>
          <w:p w:rsidRPr="00F80165" w:rsidR="00B92AA7" w:rsidP="774F2923" w:rsidRDefault="00B92AA7" w14:paraId="5705DCDF" w14:textId="3FCC9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 w:themeColor="text1" w:themeTint="FF" w:themeShade="FF"/>
                <w:lang w:val="pl-PL"/>
              </w:rPr>
            </w:pPr>
            <w:r w:rsidRPr="774F2923" w:rsidR="00B92AA7">
              <w:rPr>
                <w:color w:val="000000" w:themeColor="text1" w:themeTint="FF" w:themeShade="FF"/>
                <w:lang w:val="pl-PL"/>
              </w:rPr>
              <w:t>Program nauczania dla zawodu kucharz</w:t>
            </w:r>
          </w:p>
          <w:p w:rsidRPr="00F80165" w:rsidR="00B92AA7" w:rsidP="774F2923" w:rsidRDefault="00B92AA7" w14:paraId="6D0BDDC7" w14:textId="10768640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  <w:lang w:val="pl-PL"/>
              </w:rPr>
            </w:pPr>
            <w:r w:rsidRPr="774F2923" w:rsidR="468433FF">
              <w:rPr>
                <w:color w:val="000000" w:themeColor="text1" w:themeTint="FF" w:themeShade="FF"/>
                <w:lang w:val="pl-PL"/>
              </w:rPr>
              <w:t>512001</w:t>
            </w:r>
          </w:p>
        </w:tc>
        <w:tc>
          <w:tcPr>
            <w:tcW w:w="2091" w:type="dxa"/>
            <w:tcMar/>
          </w:tcPr>
          <w:p w:rsidR="00B92AA7" w:rsidP="00B92AA7" w:rsidRDefault="00B92AA7" w14:paraId="5386DD2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Jolanta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Graczek</w:t>
            </w:r>
            <w:proofErr w:type="spellEnd"/>
          </w:p>
          <w:p w:rsidR="00B92AA7" w:rsidP="00B92AA7" w:rsidRDefault="00B92AA7" w14:paraId="6CC9C7B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Halina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Kopińska</w:t>
            </w:r>
            <w:proofErr w:type="spellEnd"/>
          </w:p>
        </w:tc>
      </w:tr>
      <w:tr w:rsidR="00B92AA7" w:rsidTr="09BFE143" w14:paraId="6DBD03CF" w14:textId="77777777">
        <w:tc>
          <w:tcPr>
            <w:tcW w:w="1440" w:type="dxa"/>
            <w:tcMar/>
          </w:tcPr>
          <w:p w:rsidR="00B92AA7" w:rsidP="00B92AA7" w:rsidRDefault="00B92AA7" w14:paraId="1DD6E5F5" w14:textId="00AB1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512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10/2</w:t>
            </w:r>
            <w:r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2379" w:type="dxa"/>
            <w:tcMar/>
          </w:tcPr>
          <w:p w:rsidR="00B92AA7" w:rsidP="00B92AA7" w:rsidRDefault="00B92AA7" w14:paraId="392BA27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1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Procesy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technologiczne</w:t>
            </w:r>
            <w:proofErr w:type="spellEnd"/>
            <w:r>
              <w:rPr>
                <w:color w:val="000000"/>
              </w:rPr>
              <w:t xml:space="preserve"> w </w:t>
            </w:r>
            <w:proofErr w:type="spellStart"/>
            <w:r>
              <w:rPr>
                <w:color w:val="000000"/>
              </w:rPr>
              <w:t>gastronomii</w:t>
            </w:r>
            <w:proofErr w:type="spellEnd"/>
          </w:p>
        </w:tc>
        <w:tc>
          <w:tcPr>
            <w:tcW w:w="4350" w:type="dxa"/>
            <w:tcMar/>
          </w:tcPr>
          <w:p w:rsidRPr="00F80165" w:rsidR="00B92AA7" w:rsidP="774F2923" w:rsidRDefault="00B92AA7" w14:paraId="7B2D920A" w14:textId="0A00D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 w:themeColor="text1" w:themeTint="FF" w:themeShade="FF"/>
                <w:lang w:val="pl-PL"/>
              </w:rPr>
            </w:pPr>
            <w:r w:rsidRPr="774F2923" w:rsidR="00B92AA7">
              <w:rPr>
                <w:color w:val="000000" w:themeColor="text1" w:themeTint="FF" w:themeShade="FF"/>
                <w:lang w:val="pl-PL"/>
              </w:rPr>
              <w:t>Program nauczania dla zawodu kucharz</w:t>
            </w:r>
          </w:p>
          <w:p w:rsidRPr="00F80165" w:rsidR="00B92AA7" w:rsidP="774F2923" w:rsidRDefault="00B92AA7" w14:paraId="199554D9" w14:textId="23DD27A8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  <w:lang w:val="pl-PL"/>
              </w:rPr>
            </w:pPr>
            <w:r w:rsidRPr="774F2923" w:rsidR="0FB64FB1">
              <w:rPr>
                <w:color w:val="000000" w:themeColor="text1" w:themeTint="FF" w:themeShade="FF"/>
                <w:lang w:val="pl-PL"/>
              </w:rPr>
              <w:t>512001</w:t>
            </w:r>
          </w:p>
        </w:tc>
        <w:tc>
          <w:tcPr>
            <w:tcW w:w="2091" w:type="dxa"/>
            <w:tcMar/>
          </w:tcPr>
          <w:p w:rsidR="00B92AA7" w:rsidP="00B92AA7" w:rsidRDefault="00B92AA7" w14:paraId="0F08DE0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Jolanta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Graczek</w:t>
            </w:r>
            <w:proofErr w:type="spellEnd"/>
          </w:p>
          <w:p w:rsidR="00B92AA7" w:rsidP="00B92AA7" w:rsidRDefault="00B92AA7" w14:paraId="2FA0AF2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Halina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Kopińska</w:t>
            </w:r>
            <w:proofErr w:type="spellEnd"/>
          </w:p>
        </w:tc>
      </w:tr>
      <w:tr w:rsidR="00B92AA7" w:rsidTr="09BFE143" w14:paraId="61C746C8" w14:textId="77777777">
        <w:tc>
          <w:tcPr>
            <w:tcW w:w="1440" w:type="dxa"/>
            <w:tcMar/>
          </w:tcPr>
          <w:p w:rsidR="00B92AA7" w:rsidP="00B92AA7" w:rsidRDefault="00B92AA7" w14:paraId="1BED2A9C" w14:textId="2CD61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512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11/2</w:t>
            </w:r>
            <w:r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2379" w:type="dxa"/>
            <w:tcMar/>
          </w:tcPr>
          <w:p w:rsidRPr="00F80165" w:rsidR="00B92AA7" w:rsidP="00B92AA7" w:rsidRDefault="00B92AA7" w14:paraId="391EDE6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1" w:line="240" w:lineRule="auto"/>
              <w:ind w:left="0" w:hanging="2"/>
              <w:jc w:val="center"/>
              <w:rPr>
                <w:color w:val="000000"/>
                <w:lang w:val="pl-PL"/>
              </w:rPr>
            </w:pPr>
            <w:r w:rsidRPr="00F80165">
              <w:rPr>
                <w:color w:val="000000"/>
                <w:lang w:val="pl-PL"/>
              </w:rPr>
              <w:t>Gastronomia w praktyce-zajęcia praktyczne</w:t>
            </w:r>
          </w:p>
        </w:tc>
        <w:tc>
          <w:tcPr>
            <w:tcW w:w="4350" w:type="dxa"/>
            <w:tcMar/>
          </w:tcPr>
          <w:p w:rsidRPr="00F80165" w:rsidR="00B92AA7" w:rsidP="774F2923" w:rsidRDefault="00B92AA7" w14:paraId="3B37EE4F" w14:textId="3BE7F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 w:themeColor="text1" w:themeTint="FF" w:themeShade="FF"/>
                <w:lang w:val="pl-PL"/>
              </w:rPr>
            </w:pPr>
            <w:r w:rsidRPr="774F2923" w:rsidR="00B92AA7">
              <w:rPr>
                <w:color w:val="000000" w:themeColor="text1" w:themeTint="FF" w:themeShade="FF"/>
                <w:lang w:val="pl-PL"/>
              </w:rPr>
              <w:t>Program nauczania dla zawodu kucharz</w:t>
            </w:r>
          </w:p>
          <w:p w:rsidRPr="00F80165" w:rsidR="00B92AA7" w:rsidP="774F2923" w:rsidRDefault="00B92AA7" w14:paraId="45993196" w14:textId="38B7ACD3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  <w:lang w:val="pl-PL"/>
              </w:rPr>
            </w:pPr>
            <w:r w:rsidRPr="774F2923" w:rsidR="638A2D24">
              <w:rPr>
                <w:color w:val="000000" w:themeColor="text1" w:themeTint="FF" w:themeShade="FF"/>
                <w:lang w:val="pl-PL"/>
              </w:rPr>
              <w:t>512001</w:t>
            </w:r>
          </w:p>
        </w:tc>
        <w:tc>
          <w:tcPr>
            <w:tcW w:w="2091" w:type="dxa"/>
            <w:tcMar/>
          </w:tcPr>
          <w:p w:rsidR="00B92AA7" w:rsidP="00B92AA7" w:rsidRDefault="00B92AA7" w14:paraId="490884E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Jolanta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Graczek</w:t>
            </w:r>
            <w:proofErr w:type="spellEnd"/>
          </w:p>
          <w:p w:rsidR="00B92AA7" w:rsidP="00B92AA7" w:rsidRDefault="00B92AA7" w14:paraId="3073604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Halina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Kopińska</w:t>
            </w:r>
            <w:proofErr w:type="spellEnd"/>
          </w:p>
        </w:tc>
      </w:tr>
      <w:tr w:rsidR="00B92AA7" w:rsidTr="09BFE143" w14:paraId="3446F154" w14:textId="77777777">
        <w:trPr>
          <w:trHeight w:val="615"/>
        </w:trPr>
        <w:tc>
          <w:tcPr>
            <w:tcW w:w="1440" w:type="dxa"/>
            <w:tcBorders>
              <w:bottom w:val="single" w:color="auto" w:sz="4" w:space="0"/>
            </w:tcBorders>
            <w:tcMar/>
          </w:tcPr>
          <w:p w:rsidR="00B92AA7" w:rsidP="00B92AA7" w:rsidRDefault="00B92AA7" w14:paraId="098AD97C" w14:textId="560B6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512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12/2</w:t>
            </w:r>
            <w:r>
              <w:rPr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379" w:type="dxa"/>
            <w:tcBorders>
              <w:bottom w:val="single" w:color="auto" w:sz="4" w:space="0"/>
            </w:tcBorders>
            <w:tcMar/>
          </w:tcPr>
          <w:p w:rsidR="00B92AA7" w:rsidP="00B92AA7" w:rsidRDefault="00B92AA7" w14:paraId="7ED2B65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1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Religia</w:t>
            </w:r>
            <w:proofErr w:type="spellEnd"/>
          </w:p>
        </w:tc>
        <w:tc>
          <w:tcPr>
            <w:tcW w:w="4350" w:type="dxa"/>
            <w:tcBorders>
              <w:bottom w:val="single" w:color="auto" w:sz="4" w:space="0"/>
            </w:tcBorders>
            <w:tcMar/>
          </w:tcPr>
          <w:p w:rsidRPr="00F80165" w:rsidR="00B92AA7" w:rsidP="00B92AA7" w:rsidRDefault="00B92AA7" w14:paraId="4258559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  <w:lang w:val="pl-PL"/>
              </w:rPr>
            </w:pPr>
            <w:r w:rsidRPr="00F80165">
              <w:rPr>
                <w:color w:val="000000"/>
                <w:lang w:val="pl-PL"/>
              </w:rPr>
              <w:t>Program nauczania religii w zasadniczej szkole zawodowej</w:t>
            </w:r>
          </w:p>
        </w:tc>
        <w:tc>
          <w:tcPr>
            <w:tcW w:w="2091" w:type="dxa"/>
            <w:tcBorders>
              <w:bottom w:val="single" w:color="auto" w:sz="4" w:space="0"/>
            </w:tcBorders>
            <w:tcMar/>
          </w:tcPr>
          <w:p w:rsidR="00B92AA7" w:rsidP="00B92AA7" w:rsidRDefault="00B92AA7" w14:paraId="57E8D79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Praca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redakcyjna</w:t>
            </w:r>
            <w:proofErr w:type="spellEnd"/>
          </w:p>
          <w:p w:rsidR="00B92AA7" w:rsidP="00B92AA7" w:rsidRDefault="00B92AA7" w14:paraId="421E1EC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Z. </w:t>
            </w:r>
            <w:proofErr w:type="spellStart"/>
            <w:r>
              <w:rPr>
                <w:color w:val="000000"/>
              </w:rPr>
              <w:t>Brzezinka</w:t>
            </w:r>
            <w:proofErr w:type="spellEnd"/>
          </w:p>
          <w:p w:rsidR="00B92AA7" w:rsidP="00B92AA7" w:rsidRDefault="00B92AA7" w14:paraId="6BB9E25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B92AA7" w:rsidTr="09BFE143" w14:paraId="2EE3E08A" w14:textId="77777777">
        <w:trPr>
          <w:trHeight w:val="675"/>
        </w:trPr>
        <w:tc>
          <w:tcPr>
            <w:tcW w:w="1440" w:type="dxa"/>
            <w:tcBorders>
              <w:top w:val="single" w:color="auto" w:sz="4" w:space="0"/>
            </w:tcBorders>
            <w:tcMar/>
          </w:tcPr>
          <w:p w:rsidR="00B92AA7" w:rsidP="00B92AA7" w:rsidRDefault="00B92AA7" w14:paraId="50B41BE5" w14:textId="0FC2D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512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13/2</w:t>
            </w:r>
            <w:r>
              <w:rPr>
                <w:color w:val="000000"/>
                <w:sz w:val="24"/>
                <w:szCs w:val="24"/>
                <w:lang w:val="pl-PL"/>
              </w:rPr>
              <w:t>b</w:t>
            </w:r>
          </w:p>
        </w:tc>
        <w:tc>
          <w:tcPr>
            <w:tcW w:w="2379" w:type="dxa"/>
            <w:tcBorders>
              <w:top w:val="single" w:color="auto" w:sz="4" w:space="0"/>
            </w:tcBorders>
            <w:tcMar/>
          </w:tcPr>
          <w:p w:rsidR="00B92AA7" w:rsidP="00B92AA7" w:rsidRDefault="00B92AA7" w14:paraId="05EA9F8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5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Podstawy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przedsiębiorczości</w:t>
            </w:r>
            <w:proofErr w:type="spellEnd"/>
          </w:p>
        </w:tc>
        <w:tc>
          <w:tcPr>
            <w:tcW w:w="4350" w:type="dxa"/>
            <w:tcBorders>
              <w:top w:val="single" w:color="auto" w:sz="4" w:space="0"/>
            </w:tcBorders>
            <w:tcMar/>
          </w:tcPr>
          <w:p w:rsidRPr="00F80165" w:rsidR="00B92AA7" w:rsidP="00B92AA7" w:rsidRDefault="00B92AA7" w14:paraId="11E5A76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1" w:line="240" w:lineRule="auto"/>
              <w:ind w:left="0" w:hanging="2"/>
              <w:jc w:val="center"/>
              <w:rPr>
                <w:color w:val="000000"/>
                <w:lang w:val="pl-PL"/>
              </w:rPr>
            </w:pPr>
            <w:r w:rsidRPr="00F80165">
              <w:rPr>
                <w:color w:val="000000"/>
                <w:lang w:val="pl-PL"/>
              </w:rPr>
              <w:t>„Ciekawi świata” Program nauczania dla szkół ponadgimnazjalnych</w:t>
            </w:r>
          </w:p>
        </w:tc>
        <w:tc>
          <w:tcPr>
            <w:tcW w:w="2091" w:type="dxa"/>
            <w:tcBorders>
              <w:top w:val="single" w:color="auto" w:sz="4" w:space="0"/>
            </w:tcBorders>
            <w:tcMar/>
          </w:tcPr>
          <w:p w:rsidR="00B92AA7" w:rsidP="00B92AA7" w:rsidRDefault="00B92AA7" w14:paraId="285FD99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1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Piotr </w:t>
            </w:r>
            <w:proofErr w:type="spellStart"/>
            <w:r>
              <w:rPr>
                <w:color w:val="000000"/>
              </w:rPr>
              <w:t>Krzyszczyk</w:t>
            </w:r>
            <w:proofErr w:type="spellEnd"/>
          </w:p>
        </w:tc>
      </w:tr>
      <w:tr w:rsidR="00B92AA7" w:rsidTr="09BFE143" w14:paraId="2D4EFA90" w14:textId="77777777">
        <w:trPr>
          <w:trHeight w:val="675"/>
        </w:trPr>
        <w:tc>
          <w:tcPr>
            <w:tcW w:w="1440" w:type="dxa"/>
            <w:tcBorders>
              <w:top w:val="single" w:color="auto" w:sz="4" w:space="0"/>
            </w:tcBorders>
            <w:tcMar/>
          </w:tcPr>
          <w:p w:rsidR="00B92AA7" w:rsidP="00B92AA7" w:rsidRDefault="00B92AA7" w14:paraId="431892C1" w14:textId="5B02C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512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9BFE143" w:rsidR="00B92AA7">
              <w:rPr>
                <w:color w:val="000000" w:themeColor="text1" w:themeTint="FF" w:themeShade="FF"/>
                <w:sz w:val="24"/>
                <w:szCs w:val="24"/>
              </w:rPr>
              <w:t>14/2</w:t>
            </w:r>
            <w:r w:rsidRPr="09BFE143" w:rsidR="00B92AA7">
              <w:rPr>
                <w:color w:val="000000" w:themeColor="text1" w:themeTint="FF" w:themeShade="FF"/>
                <w:sz w:val="24"/>
                <w:szCs w:val="24"/>
              </w:rPr>
              <w:t>b</w:t>
            </w:r>
            <w:bookmarkStart w:name="_GoBack" w:id="0"/>
            <w:bookmarkEnd w:id="0"/>
          </w:p>
        </w:tc>
        <w:tc>
          <w:tcPr>
            <w:tcW w:w="2379" w:type="dxa"/>
            <w:tcBorders>
              <w:top w:val="single" w:color="auto" w:sz="4" w:space="0"/>
            </w:tcBorders>
            <w:tcMar/>
          </w:tcPr>
          <w:p w:rsidR="00B92AA7" w:rsidP="00B92AA7" w:rsidRDefault="00B92AA7" w14:paraId="48D54E4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5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Doradztwo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zawodowe</w:t>
            </w:r>
            <w:proofErr w:type="spellEnd"/>
          </w:p>
        </w:tc>
        <w:tc>
          <w:tcPr>
            <w:tcW w:w="4350" w:type="dxa"/>
            <w:tcBorders>
              <w:top w:val="single" w:color="auto" w:sz="4" w:space="0"/>
            </w:tcBorders>
            <w:tcMar/>
          </w:tcPr>
          <w:p w:rsidRPr="00F80165" w:rsidR="00B92AA7" w:rsidP="00B92AA7" w:rsidRDefault="00B92AA7" w14:paraId="2624A90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1" w:line="240" w:lineRule="auto"/>
              <w:ind w:left="0" w:hanging="2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Program doradztwa zawodowego dla branżowej szkoły I stopnia</w:t>
            </w:r>
          </w:p>
        </w:tc>
        <w:tc>
          <w:tcPr>
            <w:tcW w:w="2091" w:type="dxa"/>
            <w:tcBorders>
              <w:top w:val="single" w:color="auto" w:sz="4" w:space="0"/>
            </w:tcBorders>
            <w:tcMar/>
          </w:tcPr>
          <w:p w:rsidR="00B92AA7" w:rsidP="00B92AA7" w:rsidRDefault="00B92AA7" w14:paraId="06A7FB4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1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Agnieszka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Chrapkiewicz</w:t>
            </w:r>
            <w:proofErr w:type="spellEnd"/>
          </w:p>
        </w:tc>
      </w:tr>
      <w:tr w:rsidR="00B92AA7" w:rsidTr="09BFE143" w14:paraId="104162D5" w14:textId="77777777">
        <w:tc>
          <w:tcPr>
            <w:tcW w:w="10260" w:type="dxa"/>
            <w:gridSpan w:val="4"/>
            <w:tcBorders>
              <w:top w:val="single" w:color="000000" w:themeColor="text1" w:sz="4" w:space="0"/>
            </w:tcBorders>
            <w:shd w:val="clear" w:color="auto" w:fill="1E8BCD"/>
            <w:tcMar/>
          </w:tcPr>
          <w:p w:rsidR="00B92AA7" w:rsidP="00B92AA7" w:rsidRDefault="00B92AA7" w14:paraId="74BDE042" w14:textId="44AA42A1">
            <w:pPr>
              <w:spacing w:line="240" w:lineRule="auto"/>
              <w:ind w:left="0" w:hanging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15/1b</w:t>
            </w:r>
          </w:p>
        </w:tc>
      </w:tr>
      <w:tr w:rsidR="00B92AA7" w:rsidTr="09BFE143" w14:paraId="503F4CD1" w14:textId="77777777">
        <w:tc>
          <w:tcPr>
            <w:tcW w:w="1440" w:type="dxa"/>
            <w:tcBorders>
              <w:top w:val="single" w:color="000000" w:themeColor="text1" w:sz="4" w:space="0"/>
            </w:tcBorders>
            <w:tcMar/>
          </w:tcPr>
          <w:p w:rsidR="00B92AA7" w:rsidP="00B92AA7" w:rsidRDefault="00B92AA7" w14:paraId="651530F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512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1/3b</w:t>
            </w:r>
          </w:p>
        </w:tc>
        <w:tc>
          <w:tcPr>
            <w:tcW w:w="2379" w:type="dxa"/>
            <w:tcBorders>
              <w:top w:val="single" w:color="000000" w:themeColor="text1" w:sz="4" w:space="0"/>
            </w:tcBorders>
            <w:tcMar/>
          </w:tcPr>
          <w:p w:rsidR="00B92AA7" w:rsidP="00B92AA7" w:rsidRDefault="00B92AA7" w14:paraId="280AB1D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17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Język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4350" w:type="dxa"/>
            <w:tcBorders>
              <w:top w:val="single" w:color="000000" w:themeColor="text1" w:sz="4" w:space="0"/>
            </w:tcBorders>
            <w:tcMar/>
          </w:tcPr>
          <w:p w:rsidRPr="00F80165" w:rsidR="00B92AA7" w:rsidP="00B92AA7" w:rsidRDefault="00B92AA7" w14:paraId="6CC95A6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pl-PL"/>
              </w:rPr>
            </w:pPr>
            <w:r w:rsidRPr="00F80165">
              <w:rPr>
                <w:i/>
                <w:color w:val="000000"/>
                <w:sz w:val="24"/>
                <w:szCs w:val="24"/>
                <w:lang w:val="pl-PL"/>
              </w:rPr>
              <w:t xml:space="preserve">Zrozumieć świat. </w:t>
            </w:r>
            <w:r w:rsidRPr="00F80165">
              <w:rPr>
                <w:color w:val="000000"/>
                <w:sz w:val="24"/>
                <w:szCs w:val="24"/>
                <w:lang w:val="pl-PL"/>
              </w:rPr>
              <w:t xml:space="preserve">Program nauczania </w:t>
            </w:r>
            <w:r w:rsidRPr="00F80165">
              <w:rPr>
                <w:color w:val="000000"/>
                <w:sz w:val="24"/>
                <w:szCs w:val="24"/>
                <w:lang w:val="pl-PL"/>
              </w:rPr>
              <w:br/>
            </w:r>
            <w:r w:rsidRPr="00F80165">
              <w:rPr>
                <w:color w:val="000000"/>
                <w:sz w:val="24"/>
                <w:szCs w:val="24"/>
                <w:lang w:val="pl-PL"/>
              </w:rPr>
              <w:t xml:space="preserve">języka polskiego w zasadniczej szkole </w:t>
            </w:r>
            <w:r w:rsidRPr="00F80165">
              <w:rPr>
                <w:color w:val="000000"/>
                <w:sz w:val="24"/>
                <w:szCs w:val="24"/>
                <w:lang w:val="pl-PL"/>
              </w:rPr>
              <w:br/>
            </w:r>
            <w:r w:rsidRPr="00F80165">
              <w:rPr>
                <w:color w:val="000000"/>
                <w:sz w:val="24"/>
                <w:szCs w:val="24"/>
                <w:lang w:val="pl-PL"/>
              </w:rPr>
              <w:t>zawodowej.</w:t>
            </w:r>
          </w:p>
        </w:tc>
        <w:tc>
          <w:tcPr>
            <w:tcW w:w="2091" w:type="dxa"/>
            <w:tcBorders>
              <w:top w:val="single" w:color="000000" w:themeColor="text1" w:sz="4" w:space="0"/>
            </w:tcBorders>
            <w:tcMar/>
          </w:tcPr>
          <w:p w:rsidR="00B92AA7" w:rsidP="00B92AA7" w:rsidRDefault="00B92AA7" w14:paraId="4954E9B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Jadwiga </w:t>
            </w:r>
            <w:proofErr w:type="spellStart"/>
            <w:r>
              <w:rPr>
                <w:color w:val="000000"/>
                <w:sz w:val="24"/>
                <w:szCs w:val="24"/>
              </w:rPr>
              <w:t>Pakulska</w:t>
            </w:r>
            <w:proofErr w:type="spellEnd"/>
          </w:p>
        </w:tc>
      </w:tr>
      <w:tr w:rsidR="00B92AA7" w:rsidTr="09BFE143" w14:paraId="01652BB9" w14:textId="77777777">
        <w:tc>
          <w:tcPr>
            <w:tcW w:w="1440" w:type="dxa"/>
            <w:tcMar/>
          </w:tcPr>
          <w:p w:rsidR="00B92AA7" w:rsidP="00B92AA7" w:rsidRDefault="00B92AA7" w14:paraId="014E761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512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2/3b</w:t>
            </w:r>
          </w:p>
        </w:tc>
        <w:tc>
          <w:tcPr>
            <w:tcW w:w="2379" w:type="dxa"/>
            <w:tcMar/>
          </w:tcPr>
          <w:p w:rsidR="00B92AA7" w:rsidP="00B92AA7" w:rsidRDefault="00B92AA7" w14:paraId="3C8F01F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64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Język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angielski</w:t>
            </w:r>
            <w:proofErr w:type="spellEnd"/>
          </w:p>
        </w:tc>
        <w:tc>
          <w:tcPr>
            <w:tcW w:w="4350" w:type="dxa"/>
            <w:tcMar/>
          </w:tcPr>
          <w:p w:rsidRPr="00F80165" w:rsidR="00B92AA7" w:rsidP="00B92AA7" w:rsidRDefault="00B92AA7" w14:paraId="727DDBF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pl-PL"/>
              </w:rPr>
            </w:pPr>
            <w:r w:rsidRPr="00F80165">
              <w:rPr>
                <w:color w:val="000000"/>
                <w:sz w:val="24"/>
                <w:szCs w:val="24"/>
                <w:lang w:val="pl-PL"/>
              </w:rPr>
              <w:t xml:space="preserve">Program nauczania języka angielskiego </w:t>
            </w:r>
            <w:r w:rsidRPr="00F80165">
              <w:rPr>
                <w:color w:val="000000"/>
                <w:sz w:val="24"/>
                <w:szCs w:val="24"/>
                <w:lang w:val="pl-PL"/>
              </w:rPr>
              <w:br/>
            </w:r>
            <w:r w:rsidRPr="00F80165">
              <w:rPr>
                <w:i/>
                <w:color w:val="000000"/>
                <w:sz w:val="24"/>
                <w:szCs w:val="24"/>
                <w:lang w:val="pl-PL"/>
              </w:rPr>
              <w:t xml:space="preserve">My </w:t>
            </w:r>
            <w:proofErr w:type="spellStart"/>
            <w:r w:rsidRPr="00F80165">
              <w:rPr>
                <w:i/>
                <w:color w:val="000000"/>
                <w:sz w:val="24"/>
                <w:szCs w:val="24"/>
                <w:lang w:val="pl-PL"/>
              </w:rPr>
              <w:t>Profession</w:t>
            </w:r>
            <w:proofErr w:type="spellEnd"/>
          </w:p>
        </w:tc>
        <w:tc>
          <w:tcPr>
            <w:tcW w:w="2091" w:type="dxa"/>
            <w:tcMar/>
          </w:tcPr>
          <w:p w:rsidR="00B92AA7" w:rsidP="00B92AA7" w:rsidRDefault="00B92AA7" w14:paraId="446C6F5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M.M. </w:t>
            </w:r>
            <w:proofErr w:type="spellStart"/>
            <w:r>
              <w:rPr>
                <w:color w:val="000000"/>
                <w:sz w:val="24"/>
                <w:szCs w:val="24"/>
              </w:rPr>
              <w:t>Mizak</w:t>
            </w:r>
            <w:proofErr w:type="spellEnd"/>
          </w:p>
        </w:tc>
      </w:tr>
      <w:tr w:rsidR="00B92AA7" w:rsidTr="09BFE143" w14:paraId="349F014B" w14:textId="77777777">
        <w:tc>
          <w:tcPr>
            <w:tcW w:w="1440" w:type="dxa"/>
            <w:tcMar/>
          </w:tcPr>
          <w:p w:rsidR="00B92AA7" w:rsidP="00B92AA7" w:rsidRDefault="00B92AA7" w14:paraId="14BFD4D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512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3/3b</w:t>
            </w:r>
          </w:p>
        </w:tc>
        <w:tc>
          <w:tcPr>
            <w:tcW w:w="2379" w:type="dxa"/>
            <w:tcMar/>
          </w:tcPr>
          <w:p w:rsidR="00B92AA7" w:rsidP="00B92AA7" w:rsidRDefault="00B92AA7" w14:paraId="2CEF0AD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53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Wiedza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społeczeństwie</w:t>
            </w:r>
            <w:proofErr w:type="spellEnd"/>
          </w:p>
        </w:tc>
        <w:tc>
          <w:tcPr>
            <w:tcW w:w="4350" w:type="dxa"/>
            <w:tcMar/>
          </w:tcPr>
          <w:p w:rsidRPr="00F80165" w:rsidR="00B92AA7" w:rsidP="00B92AA7" w:rsidRDefault="00B92AA7" w14:paraId="002AB41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40" w:lineRule="auto"/>
              <w:ind w:left="0" w:hanging="2"/>
              <w:jc w:val="center"/>
              <w:rPr>
                <w:color w:val="000000"/>
                <w:lang w:val="pl-PL"/>
              </w:rPr>
            </w:pPr>
            <w:r w:rsidRPr="00F80165">
              <w:rPr>
                <w:color w:val="000000"/>
                <w:lang w:val="pl-PL"/>
              </w:rPr>
              <w:t>Ciekawi świata - program nauczania dla szkół ponadgimnazjalnych Zakres podstawowy.</w:t>
            </w:r>
          </w:p>
        </w:tc>
        <w:tc>
          <w:tcPr>
            <w:tcW w:w="2091" w:type="dxa"/>
            <w:tcMar/>
          </w:tcPr>
          <w:p w:rsidR="00B92AA7" w:rsidP="00B92AA7" w:rsidRDefault="00B92AA7" w14:paraId="2A1DEDE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Antonina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Jarosław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Boneccy</w:t>
            </w:r>
            <w:proofErr w:type="spellEnd"/>
          </w:p>
        </w:tc>
      </w:tr>
      <w:tr w:rsidR="00B92AA7" w:rsidTr="09BFE143" w14:paraId="7AB564B3" w14:textId="77777777">
        <w:tc>
          <w:tcPr>
            <w:tcW w:w="1440" w:type="dxa"/>
            <w:tcMar/>
          </w:tcPr>
          <w:p w:rsidR="00B92AA7" w:rsidP="00B92AA7" w:rsidRDefault="00B92AA7" w14:paraId="23690D3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512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4/3b</w:t>
            </w:r>
          </w:p>
        </w:tc>
        <w:tc>
          <w:tcPr>
            <w:tcW w:w="2379" w:type="dxa"/>
            <w:tcMar/>
          </w:tcPr>
          <w:p w:rsidR="00B92AA7" w:rsidP="00B92AA7" w:rsidRDefault="00B92AA7" w14:paraId="7A891D8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1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Matematyka</w:t>
            </w:r>
            <w:proofErr w:type="spellEnd"/>
          </w:p>
        </w:tc>
        <w:tc>
          <w:tcPr>
            <w:tcW w:w="4350" w:type="dxa"/>
            <w:tcMar/>
          </w:tcPr>
          <w:p w:rsidRPr="00F80165" w:rsidR="00B92AA7" w:rsidP="00B92AA7" w:rsidRDefault="00B92AA7" w14:paraId="36879D3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  <w:lang w:val="pl-PL"/>
              </w:rPr>
            </w:pPr>
            <w:r w:rsidRPr="00F80165">
              <w:rPr>
                <w:color w:val="000000"/>
                <w:lang w:val="pl-PL"/>
              </w:rPr>
              <w:t>Program nauczania matematyki w zasadniczej szkole zawodowej</w:t>
            </w:r>
          </w:p>
        </w:tc>
        <w:tc>
          <w:tcPr>
            <w:tcW w:w="2091" w:type="dxa"/>
            <w:tcMar/>
          </w:tcPr>
          <w:p w:rsidR="00B92AA7" w:rsidP="00B92AA7" w:rsidRDefault="00B92AA7" w14:paraId="58B515D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Dorota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Ponczek</w:t>
            </w:r>
            <w:proofErr w:type="spellEnd"/>
          </w:p>
        </w:tc>
      </w:tr>
      <w:tr w:rsidR="00B92AA7" w:rsidTr="09BFE143" w14:paraId="6187D86C" w14:textId="77777777">
        <w:tc>
          <w:tcPr>
            <w:tcW w:w="1440" w:type="dxa"/>
            <w:tcMar/>
          </w:tcPr>
          <w:p w:rsidR="00B92AA7" w:rsidP="00B92AA7" w:rsidRDefault="00B92AA7" w14:paraId="3F22FEA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512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5/3b</w:t>
            </w:r>
          </w:p>
        </w:tc>
        <w:tc>
          <w:tcPr>
            <w:tcW w:w="2379" w:type="dxa"/>
            <w:tcMar/>
          </w:tcPr>
          <w:p w:rsidR="00B92AA7" w:rsidP="00B92AA7" w:rsidRDefault="00B92AA7" w14:paraId="4DF6192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53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Wychowanie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fizyczne</w:t>
            </w:r>
            <w:proofErr w:type="spellEnd"/>
          </w:p>
        </w:tc>
        <w:tc>
          <w:tcPr>
            <w:tcW w:w="4350" w:type="dxa"/>
            <w:tcMar/>
          </w:tcPr>
          <w:p w:rsidRPr="00F80165" w:rsidR="00B92AA7" w:rsidP="00B92AA7" w:rsidRDefault="00B92AA7" w14:paraId="172A1C5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40" w:lineRule="auto"/>
              <w:ind w:left="0" w:hanging="2"/>
              <w:jc w:val="center"/>
              <w:rPr>
                <w:color w:val="000000"/>
                <w:lang w:val="pl-PL"/>
              </w:rPr>
            </w:pPr>
            <w:r w:rsidRPr="00F80165">
              <w:rPr>
                <w:color w:val="000000"/>
                <w:lang w:val="pl-PL"/>
              </w:rPr>
              <w:t>Program wychowania fizycznego w zasadniczej szkole zawodowej</w:t>
            </w:r>
          </w:p>
        </w:tc>
        <w:tc>
          <w:tcPr>
            <w:tcW w:w="2091" w:type="dxa"/>
            <w:tcMar/>
          </w:tcPr>
          <w:p w:rsidR="00B92AA7" w:rsidP="00B92AA7" w:rsidRDefault="00B92AA7" w14:paraId="202E08F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praca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zbiorowa</w:t>
            </w:r>
            <w:proofErr w:type="spellEnd"/>
          </w:p>
        </w:tc>
      </w:tr>
      <w:tr w:rsidR="00B92AA7" w:rsidTr="09BFE143" w14:paraId="67531439" w14:textId="77777777">
        <w:tc>
          <w:tcPr>
            <w:tcW w:w="1440" w:type="dxa"/>
            <w:tcMar/>
          </w:tcPr>
          <w:p w:rsidR="00B92AA7" w:rsidP="00B92AA7" w:rsidRDefault="00B92AA7" w14:paraId="27D8D9E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512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6/3b</w:t>
            </w:r>
          </w:p>
        </w:tc>
        <w:tc>
          <w:tcPr>
            <w:tcW w:w="2379" w:type="dxa"/>
            <w:tcMar/>
          </w:tcPr>
          <w:p w:rsidR="00B92AA7" w:rsidP="00B92AA7" w:rsidRDefault="00B92AA7" w14:paraId="191133B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1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Technika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zasady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bezpieczeństwa</w:t>
            </w:r>
            <w:proofErr w:type="spellEnd"/>
          </w:p>
        </w:tc>
        <w:tc>
          <w:tcPr>
            <w:tcW w:w="4350" w:type="dxa"/>
            <w:tcMar/>
          </w:tcPr>
          <w:p w:rsidRPr="00F80165" w:rsidR="00B92AA7" w:rsidP="774F2923" w:rsidRDefault="00B92AA7" w14:paraId="62CA39BE" w14:textId="517DC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 w:themeColor="text1" w:themeTint="FF" w:themeShade="FF"/>
                <w:lang w:val="pl-PL"/>
              </w:rPr>
            </w:pPr>
            <w:r w:rsidRPr="774F2923" w:rsidR="00B92AA7">
              <w:rPr>
                <w:color w:val="000000" w:themeColor="text1" w:themeTint="FF" w:themeShade="FF"/>
                <w:lang w:val="pl-PL"/>
              </w:rPr>
              <w:t>Program nauczania dla zawodu kucharz</w:t>
            </w:r>
          </w:p>
          <w:p w:rsidRPr="00F80165" w:rsidR="00B92AA7" w:rsidP="774F2923" w:rsidRDefault="00B92AA7" w14:paraId="5DF4D542" w14:textId="5CD83B6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  <w:lang w:val="pl-PL"/>
              </w:rPr>
            </w:pPr>
            <w:r w:rsidRPr="774F2923" w:rsidR="3F5A3E05">
              <w:rPr>
                <w:color w:val="000000" w:themeColor="text1" w:themeTint="FF" w:themeShade="FF"/>
                <w:lang w:val="pl-PL"/>
              </w:rPr>
              <w:t>512001</w:t>
            </w:r>
          </w:p>
        </w:tc>
        <w:tc>
          <w:tcPr>
            <w:tcW w:w="2091" w:type="dxa"/>
            <w:tcMar/>
          </w:tcPr>
          <w:p w:rsidR="00B92AA7" w:rsidP="00B92AA7" w:rsidRDefault="00B92AA7" w14:paraId="08759A3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Jolanta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Graczek</w:t>
            </w:r>
            <w:proofErr w:type="spellEnd"/>
          </w:p>
          <w:p w:rsidR="00B92AA7" w:rsidP="00B92AA7" w:rsidRDefault="00B92AA7" w14:paraId="3A8EA82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Halina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Kopińska</w:t>
            </w:r>
            <w:proofErr w:type="spellEnd"/>
          </w:p>
        </w:tc>
      </w:tr>
      <w:tr w:rsidR="00B92AA7" w:rsidTr="09BFE143" w14:paraId="57D4A379" w14:textId="77777777">
        <w:tc>
          <w:tcPr>
            <w:tcW w:w="1440" w:type="dxa"/>
            <w:tcMar/>
          </w:tcPr>
          <w:p w:rsidR="00B92AA7" w:rsidP="00B92AA7" w:rsidRDefault="00B92AA7" w14:paraId="362A2C8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512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7/3b</w:t>
            </w:r>
          </w:p>
        </w:tc>
        <w:tc>
          <w:tcPr>
            <w:tcW w:w="2379" w:type="dxa"/>
            <w:tcMar/>
          </w:tcPr>
          <w:p w:rsidR="00B92AA7" w:rsidP="00B92AA7" w:rsidRDefault="00B92AA7" w14:paraId="54F2CBC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1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Technologia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gastronomiczna</w:t>
            </w:r>
            <w:proofErr w:type="spellEnd"/>
            <w:r>
              <w:rPr>
                <w:color w:val="000000"/>
              </w:rPr>
              <w:t xml:space="preserve"> z </w:t>
            </w:r>
            <w:proofErr w:type="spellStart"/>
            <w:r>
              <w:rPr>
                <w:color w:val="000000"/>
              </w:rPr>
              <w:t>towaroznawstwem</w:t>
            </w:r>
            <w:proofErr w:type="spellEnd"/>
          </w:p>
        </w:tc>
        <w:tc>
          <w:tcPr>
            <w:tcW w:w="4350" w:type="dxa"/>
            <w:tcMar/>
          </w:tcPr>
          <w:p w:rsidRPr="00F80165" w:rsidR="00B92AA7" w:rsidP="774F2923" w:rsidRDefault="00B92AA7" w14:paraId="4CDE1184" w14:textId="4B1A9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 w:themeColor="text1" w:themeTint="FF" w:themeShade="FF"/>
                <w:lang w:val="pl-PL"/>
              </w:rPr>
            </w:pPr>
            <w:r w:rsidRPr="774F2923" w:rsidR="00B92AA7">
              <w:rPr>
                <w:color w:val="000000" w:themeColor="text1" w:themeTint="FF" w:themeShade="FF"/>
                <w:lang w:val="pl-PL"/>
              </w:rPr>
              <w:t>Program nauczania dla zawodu kucharz</w:t>
            </w:r>
          </w:p>
          <w:p w:rsidRPr="00F80165" w:rsidR="00B92AA7" w:rsidP="774F2923" w:rsidRDefault="00B92AA7" w14:paraId="6D2DE7D7" w14:textId="05E8B1C0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  <w:lang w:val="pl-PL"/>
              </w:rPr>
            </w:pPr>
            <w:r w:rsidRPr="774F2923" w:rsidR="3960010A">
              <w:rPr>
                <w:color w:val="000000" w:themeColor="text1" w:themeTint="FF" w:themeShade="FF"/>
                <w:lang w:val="pl-PL"/>
              </w:rPr>
              <w:t>512001</w:t>
            </w:r>
          </w:p>
        </w:tc>
        <w:tc>
          <w:tcPr>
            <w:tcW w:w="2091" w:type="dxa"/>
            <w:tcMar/>
          </w:tcPr>
          <w:p w:rsidR="00B92AA7" w:rsidP="00B92AA7" w:rsidRDefault="00B92AA7" w14:paraId="18CD7C2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Jolanta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graczek</w:t>
            </w:r>
            <w:proofErr w:type="spellEnd"/>
          </w:p>
          <w:p w:rsidR="00B92AA7" w:rsidP="00B92AA7" w:rsidRDefault="00B92AA7" w14:paraId="69EDF0A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Halina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Kopińska</w:t>
            </w:r>
            <w:proofErr w:type="spellEnd"/>
          </w:p>
        </w:tc>
      </w:tr>
      <w:tr w:rsidR="00B92AA7" w:rsidTr="09BFE143" w14:paraId="6D12B9B2" w14:textId="77777777">
        <w:tc>
          <w:tcPr>
            <w:tcW w:w="1440" w:type="dxa"/>
            <w:tcMar/>
          </w:tcPr>
          <w:p w:rsidR="00B92AA7" w:rsidP="00B92AA7" w:rsidRDefault="00B92AA7" w14:paraId="5FFEF87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512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8/3b</w:t>
            </w:r>
          </w:p>
        </w:tc>
        <w:tc>
          <w:tcPr>
            <w:tcW w:w="2379" w:type="dxa"/>
            <w:tcMar/>
          </w:tcPr>
          <w:p w:rsidRPr="00F80165" w:rsidR="00B92AA7" w:rsidP="00B92AA7" w:rsidRDefault="00B92AA7" w14:paraId="66387D7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1" w:line="240" w:lineRule="auto"/>
              <w:ind w:left="0" w:hanging="2"/>
              <w:jc w:val="center"/>
              <w:rPr>
                <w:color w:val="000000"/>
                <w:lang w:val="pl-PL"/>
              </w:rPr>
            </w:pPr>
            <w:r w:rsidRPr="00F80165">
              <w:rPr>
                <w:color w:val="000000"/>
                <w:lang w:val="pl-PL"/>
              </w:rPr>
              <w:t>Podstawy działalności gospodarczej w gastronomii</w:t>
            </w:r>
          </w:p>
        </w:tc>
        <w:tc>
          <w:tcPr>
            <w:tcW w:w="4350" w:type="dxa"/>
            <w:tcMar/>
          </w:tcPr>
          <w:p w:rsidRPr="00F80165" w:rsidR="00B92AA7" w:rsidP="774F2923" w:rsidRDefault="00B92AA7" w14:paraId="75940271" w14:textId="147CC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 w:themeColor="text1" w:themeTint="FF" w:themeShade="FF"/>
                <w:lang w:val="pl-PL"/>
              </w:rPr>
            </w:pPr>
            <w:r w:rsidRPr="774F2923" w:rsidR="00B92AA7">
              <w:rPr>
                <w:color w:val="000000" w:themeColor="text1" w:themeTint="FF" w:themeShade="FF"/>
                <w:lang w:val="pl-PL"/>
              </w:rPr>
              <w:t>Program nauczania dla zawodu kucharz</w:t>
            </w:r>
          </w:p>
          <w:p w:rsidRPr="00F80165" w:rsidR="00B92AA7" w:rsidP="774F2923" w:rsidRDefault="00B92AA7" w14:paraId="50BA2A85" w14:textId="5284462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  <w:lang w:val="pl-PL"/>
              </w:rPr>
            </w:pPr>
            <w:r w:rsidRPr="774F2923" w:rsidR="280FDD80">
              <w:rPr>
                <w:color w:val="000000" w:themeColor="text1" w:themeTint="FF" w:themeShade="FF"/>
                <w:lang w:val="pl-PL"/>
              </w:rPr>
              <w:t>512001</w:t>
            </w:r>
          </w:p>
        </w:tc>
        <w:tc>
          <w:tcPr>
            <w:tcW w:w="2091" w:type="dxa"/>
            <w:tcMar/>
          </w:tcPr>
          <w:p w:rsidR="00B92AA7" w:rsidP="00B92AA7" w:rsidRDefault="00B92AA7" w14:paraId="358D69E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Jolanta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Graczek</w:t>
            </w:r>
            <w:proofErr w:type="spellEnd"/>
          </w:p>
          <w:p w:rsidR="00B92AA7" w:rsidP="00B92AA7" w:rsidRDefault="00B92AA7" w14:paraId="45CD32F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Halina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Kopińska</w:t>
            </w:r>
            <w:proofErr w:type="spellEnd"/>
          </w:p>
        </w:tc>
      </w:tr>
      <w:tr w:rsidR="00B92AA7" w:rsidTr="09BFE143" w14:paraId="68B3972B" w14:textId="77777777">
        <w:tc>
          <w:tcPr>
            <w:tcW w:w="1440" w:type="dxa"/>
            <w:tcMar/>
          </w:tcPr>
          <w:p w:rsidR="00B92AA7" w:rsidP="00B92AA7" w:rsidRDefault="00B92AA7" w14:paraId="3F4D820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512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9/3b</w:t>
            </w:r>
          </w:p>
        </w:tc>
        <w:tc>
          <w:tcPr>
            <w:tcW w:w="2379" w:type="dxa"/>
            <w:tcMar/>
          </w:tcPr>
          <w:p w:rsidR="00B92AA7" w:rsidP="00B92AA7" w:rsidRDefault="00B92AA7" w14:paraId="4F29305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1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Podstawy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żywienia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człowieka</w:t>
            </w:r>
            <w:proofErr w:type="spellEnd"/>
          </w:p>
        </w:tc>
        <w:tc>
          <w:tcPr>
            <w:tcW w:w="4350" w:type="dxa"/>
            <w:tcMar/>
          </w:tcPr>
          <w:p w:rsidRPr="00F80165" w:rsidR="00B92AA7" w:rsidP="774F2923" w:rsidRDefault="00B92AA7" w14:paraId="093A08E5" w14:textId="7889E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 w:themeColor="text1" w:themeTint="FF" w:themeShade="FF"/>
                <w:lang w:val="pl-PL"/>
              </w:rPr>
            </w:pPr>
            <w:r w:rsidRPr="774F2923" w:rsidR="00B92AA7">
              <w:rPr>
                <w:color w:val="000000" w:themeColor="text1" w:themeTint="FF" w:themeShade="FF"/>
                <w:lang w:val="pl-PL"/>
              </w:rPr>
              <w:t>Program nauczania dla zawodu kucharz</w:t>
            </w:r>
          </w:p>
          <w:p w:rsidRPr="00F80165" w:rsidR="00B92AA7" w:rsidP="774F2923" w:rsidRDefault="00B92AA7" w14:paraId="19695199" w14:textId="00C287DA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  <w:lang w:val="pl-PL"/>
              </w:rPr>
            </w:pPr>
            <w:r w:rsidRPr="774F2923" w:rsidR="7030B67F">
              <w:rPr>
                <w:color w:val="000000" w:themeColor="text1" w:themeTint="FF" w:themeShade="FF"/>
                <w:lang w:val="pl-PL"/>
              </w:rPr>
              <w:t>512001</w:t>
            </w:r>
          </w:p>
        </w:tc>
        <w:tc>
          <w:tcPr>
            <w:tcW w:w="2091" w:type="dxa"/>
            <w:tcMar/>
          </w:tcPr>
          <w:p w:rsidR="00B92AA7" w:rsidP="00B92AA7" w:rsidRDefault="00B92AA7" w14:paraId="0E24C27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Jolanta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Graczek</w:t>
            </w:r>
            <w:proofErr w:type="spellEnd"/>
          </w:p>
          <w:p w:rsidR="00B92AA7" w:rsidP="00B92AA7" w:rsidRDefault="00B92AA7" w14:paraId="10F987E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Halina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Kopińska</w:t>
            </w:r>
            <w:proofErr w:type="spellEnd"/>
          </w:p>
        </w:tc>
      </w:tr>
      <w:tr w:rsidR="00B92AA7" w:rsidTr="09BFE143" w14:paraId="28030684" w14:textId="77777777">
        <w:tc>
          <w:tcPr>
            <w:tcW w:w="1440" w:type="dxa"/>
            <w:tcMar/>
          </w:tcPr>
          <w:p w:rsidR="00B92AA7" w:rsidP="00B92AA7" w:rsidRDefault="00B92AA7" w14:paraId="727CF74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512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10/3b</w:t>
            </w:r>
          </w:p>
        </w:tc>
        <w:tc>
          <w:tcPr>
            <w:tcW w:w="2379" w:type="dxa"/>
            <w:tcMar/>
          </w:tcPr>
          <w:p w:rsidR="00B92AA7" w:rsidP="00B92AA7" w:rsidRDefault="00B92AA7" w14:paraId="3CC135B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1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Procesy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technologiczne</w:t>
            </w:r>
            <w:proofErr w:type="spellEnd"/>
            <w:r>
              <w:rPr>
                <w:color w:val="000000"/>
              </w:rPr>
              <w:t xml:space="preserve"> w </w:t>
            </w:r>
            <w:proofErr w:type="spellStart"/>
            <w:r>
              <w:rPr>
                <w:color w:val="000000"/>
              </w:rPr>
              <w:t>gastronomii</w:t>
            </w:r>
            <w:proofErr w:type="spellEnd"/>
          </w:p>
        </w:tc>
        <w:tc>
          <w:tcPr>
            <w:tcW w:w="4350" w:type="dxa"/>
            <w:tcMar/>
          </w:tcPr>
          <w:p w:rsidRPr="00F80165" w:rsidR="00B92AA7" w:rsidP="774F2923" w:rsidRDefault="00B92AA7" w14:paraId="62AE3C37" w14:textId="33D54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 w:themeColor="text1" w:themeTint="FF" w:themeShade="FF"/>
                <w:lang w:val="pl-PL"/>
              </w:rPr>
            </w:pPr>
            <w:r w:rsidRPr="774F2923" w:rsidR="00B92AA7">
              <w:rPr>
                <w:color w:val="000000" w:themeColor="text1" w:themeTint="FF" w:themeShade="FF"/>
                <w:lang w:val="pl-PL"/>
              </w:rPr>
              <w:t>Program nauczania dla zawodu kucharz</w:t>
            </w:r>
          </w:p>
          <w:p w:rsidRPr="00F80165" w:rsidR="00B92AA7" w:rsidP="774F2923" w:rsidRDefault="00B92AA7" w14:paraId="0A3E3711" w14:textId="02E40058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  <w:lang w:val="pl-PL"/>
              </w:rPr>
            </w:pPr>
            <w:r w:rsidRPr="774F2923" w:rsidR="2EA18F3F">
              <w:rPr>
                <w:color w:val="000000" w:themeColor="text1" w:themeTint="FF" w:themeShade="FF"/>
                <w:lang w:val="pl-PL"/>
              </w:rPr>
              <w:t>512001</w:t>
            </w:r>
          </w:p>
        </w:tc>
        <w:tc>
          <w:tcPr>
            <w:tcW w:w="2091" w:type="dxa"/>
            <w:tcMar/>
          </w:tcPr>
          <w:p w:rsidR="00B92AA7" w:rsidP="00B92AA7" w:rsidRDefault="00B92AA7" w14:paraId="15A45F5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Jolanta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Graczek</w:t>
            </w:r>
            <w:proofErr w:type="spellEnd"/>
          </w:p>
          <w:p w:rsidR="00B92AA7" w:rsidP="00B92AA7" w:rsidRDefault="00B92AA7" w14:paraId="70C3F0D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Halina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Kopińska</w:t>
            </w:r>
            <w:proofErr w:type="spellEnd"/>
          </w:p>
        </w:tc>
      </w:tr>
      <w:tr w:rsidR="00B92AA7" w:rsidTr="09BFE143" w14:paraId="47CC9F25" w14:textId="77777777">
        <w:trPr>
          <w:trHeight w:val="940"/>
        </w:trPr>
        <w:tc>
          <w:tcPr>
            <w:tcW w:w="1440" w:type="dxa"/>
            <w:tcMar/>
          </w:tcPr>
          <w:p w:rsidR="00B92AA7" w:rsidP="00B92AA7" w:rsidRDefault="00B92AA7" w14:paraId="7F0E954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512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11/3b</w:t>
            </w:r>
          </w:p>
        </w:tc>
        <w:tc>
          <w:tcPr>
            <w:tcW w:w="2379" w:type="dxa"/>
            <w:tcMar/>
          </w:tcPr>
          <w:p w:rsidRPr="00F80165" w:rsidR="00B92AA7" w:rsidP="00B92AA7" w:rsidRDefault="00B92AA7" w14:paraId="0535EC2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1" w:line="240" w:lineRule="auto"/>
              <w:ind w:left="0" w:hanging="2"/>
              <w:jc w:val="center"/>
              <w:rPr>
                <w:color w:val="000000"/>
                <w:lang w:val="pl-PL"/>
              </w:rPr>
            </w:pPr>
            <w:r w:rsidRPr="00F80165">
              <w:rPr>
                <w:color w:val="000000"/>
                <w:lang w:val="pl-PL"/>
              </w:rPr>
              <w:t>Gastronomia w praktyce- zajęcia praktyczne</w:t>
            </w:r>
          </w:p>
        </w:tc>
        <w:tc>
          <w:tcPr>
            <w:tcW w:w="4350" w:type="dxa"/>
            <w:tcMar/>
          </w:tcPr>
          <w:p w:rsidRPr="00F80165" w:rsidR="00B92AA7" w:rsidP="774F2923" w:rsidRDefault="00B92AA7" w14:paraId="58AC3E57" w14:textId="348B5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 w:themeColor="text1" w:themeTint="FF" w:themeShade="FF"/>
                <w:lang w:val="pl-PL"/>
              </w:rPr>
            </w:pPr>
            <w:r w:rsidRPr="774F2923" w:rsidR="00B92AA7">
              <w:rPr>
                <w:color w:val="000000" w:themeColor="text1" w:themeTint="FF" w:themeShade="FF"/>
                <w:lang w:val="pl-PL"/>
              </w:rPr>
              <w:t>Program nauczania dla zawodu kucharz</w:t>
            </w:r>
          </w:p>
          <w:p w:rsidRPr="00F80165" w:rsidR="00B92AA7" w:rsidP="774F2923" w:rsidRDefault="00B92AA7" w14:paraId="28EE896C" w14:textId="6FCEA6F8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  <w:lang w:val="pl-PL"/>
              </w:rPr>
            </w:pPr>
            <w:r w:rsidRPr="774F2923" w:rsidR="49B87A6D">
              <w:rPr>
                <w:color w:val="000000" w:themeColor="text1" w:themeTint="FF" w:themeShade="FF"/>
                <w:lang w:val="pl-PL"/>
              </w:rPr>
              <w:t>512001</w:t>
            </w:r>
          </w:p>
        </w:tc>
        <w:tc>
          <w:tcPr>
            <w:tcW w:w="2091" w:type="dxa"/>
            <w:tcMar/>
          </w:tcPr>
          <w:p w:rsidR="00B92AA7" w:rsidP="00B92AA7" w:rsidRDefault="00B92AA7" w14:paraId="05C5D2A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Jolanta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Graczek</w:t>
            </w:r>
            <w:proofErr w:type="spellEnd"/>
          </w:p>
          <w:p w:rsidR="00B92AA7" w:rsidP="00B92AA7" w:rsidRDefault="00B92AA7" w14:paraId="1A7A91E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Halina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Kopińska</w:t>
            </w:r>
            <w:proofErr w:type="spellEnd"/>
          </w:p>
        </w:tc>
      </w:tr>
      <w:tr w:rsidR="00B92AA7" w:rsidTr="09BFE143" w14:paraId="6BB1D27C" w14:textId="77777777">
        <w:tc>
          <w:tcPr>
            <w:tcW w:w="1440" w:type="dxa"/>
            <w:tcMar/>
          </w:tcPr>
          <w:p w:rsidR="00B92AA7" w:rsidP="00B92AA7" w:rsidRDefault="00B92AA7" w14:paraId="3213C7B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512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12/3b</w:t>
            </w:r>
          </w:p>
        </w:tc>
        <w:tc>
          <w:tcPr>
            <w:tcW w:w="2379" w:type="dxa"/>
            <w:tcMar/>
          </w:tcPr>
          <w:p w:rsidR="00B92AA7" w:rsidP="00B92AA7" w:rsidRDefault="00B92AA7" w14:paraId="0556076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1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Język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angielski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zawodowy</w:t>
            </w:r>
            <w:proofErr w:type="spellEnd"/>
          </w:p>
        </w:tc>
        <w:tc>
          <w:tcPr>
            <w:tcW w:w="4350" w:type="dxa"/>
            <w:tcMar/>
          </w:tcPr>
          <w:p w:rsidR="00B92AA7" w:rsidP="26123578" w:rsidRDefault="00B92AA7" w14:paraId="59BF41B9" w14:textId="4ADF37CA">
            <w:pPr>
              <w:spacing w:after="9" w:line="240" w:lineRule="auto"/>
              <w:ind w:left="0" w:hanging="2"/>
              <w:jc w:val="center"/>
              <w:rPr>
                <w:color w:val="000000" w:themeColor="text1" w:themeTint="FF" w:themeShade="FF"/>
                <w:lang w:val="pl-PL"/>
              </w:rPr>
            </w:pPr>
            <w:r w:rsidRPr="26123578" w:rsidR="00B92AA7">
              <w:rPr>
                <w:color w:val="000000" w:themeColor="text1" w:themeTint="FF" w:themeShade="FF"/>
                <w:lang w:val="pl-PL"/>
              </w:rPr>
              <w:t>Program nauczania dla zawodu kucharz</w:t>
            </w:r>
          </w:p>
          <w:p w:rsidRPr="00F80165" w:rsidR="00B92AA7" w:rsidP="774F2923" w:rsidRDefault="00B92AA7" w14:paraId="40704995" w14:textId="053F708E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 w:themeColor="text1" w:themeTint="FF" w:themeShade="FF"/>
                <w:lang w:val="pl-PL"/>
              </w:rPr>
            </w:pPr>
            <w:r w:rsidRPr="774F2923" w:rsidR="72548DBB">
              <w:rPr>
                <w:color w:val="000000" w:themeColor="text1" w:themeTint="FF" w:themeShade="FF"/>
                <w:lang w:val="pl-PL"/>
              </w:rPr>
              <w:t>512001</w:t>
            </w:r>
          </w:p>
          <w:p w:rsidRPr="00F80165" w:rsidR="00B92AA7" w:rsidP="774F2923" w:rsidRDefault="00B92AA7" w14:paraId="154FEFA2" w14:textId="6E2F0731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2091" w:type="dxa"/>
            <w:tcMar/>
          </w:tcPr>
          <w:p w:rsidR="00B92AA7" w:rsidP="00B92AA7" w:rsidRDefault="00B92AA7" w14:paraId="47049CF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Jolanta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Graczek</w:t>
            </w:r>
            <w:proofErr w:type="spellEnd"/>
          </w:p>
          <w:p w:rsidR="00B92AA7" w:rsidP="00B92AA7" w:rsidRDefault="00B92AA7" w14:paraId="6889161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Halina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Kopińska</w:t>
            </w:r>
            <w:proofErr w:type="spellEnd"/>
          </w:p>
        </w:tc>
      </w:tr>
      <w:tr w:rsidR="00B92AA7" w:rsidTr="09BFE143" w14:paraId="70B0CC89" w14:textId="77777777">
        <w:trPr>
          <w:trHeight w:val="720"/>
        </w:trPr>
        <w:tc>
          <w:tcPr>
            <w:tcW w:w="1440" w:type="dxa"/>
            <w:tcMar/>
          </w:tcPr>
          <w:p w:rsidR="00B92AA7" w:rsidP="00B92AA7" w:rsidRDefault="00B92AA7" w14:paraId="25DAC6A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512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13/3b</w:t>
            </w:r>
          </w:p>
        </w:tc>
        <w:tc>
          <w:tcPr>
            <w:tcW w:w="2379" w:type="dxa"/>
            <w:tcMar/>
          </w:tcPr>
          <w:p w:rsidR="00B92AA7" w:rsidP="00B92AA7" w:rsidRDefault="00B92AA7" w14:paraId="3C43734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1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Religia</w:t>
            </w:r>
            <w:proofErr w:type="spellEnd"/>
          </w:p>
        </w:tc>
        <w:tc>
          <w:tcPr>
            <w:tcW w:w="4350" w:type="dxa"/>
            <w:tcMar/>
          </w:tcPr>
          <w:p w:rsidRPr="00F80165" w:rsidR="00B92AA7" w:rsidP="00B92AA7" w:rsidRDefault="00B92AA7" w14:paraId="5A5492A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  <w:lang w:val="pl-PL"/>
              </w:rPr>
            </w:pPr>
            <w:r w:rsidRPr="00F80165">
              <w:rPr>
                <w:color w:val="000000"/>
                <w:lang w:val="pl-PL"/>
              </w:rPr>
              <w:t>Program nauczania religii w zasadniczej szkole zawodowej</w:t>
            </w:r>
          </w:p>
        </w:tc>
        <w:tc>
          <w:tcPr>
            <w:tcW w:w="2091" w:type="dxa"/>
            <w:tcMar/>
          </w:tcPr>
          <w:p w:rsidR="00B92AA7" w:rsidP="00B92AA7" w:rsidRDefault="00B92AA7" w14:paraId="2F6FAB9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Praca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redakcyjna</w:t>
            </w:r>
            <w:proofErr w:type="spellEnd"/>
          </w:p>
          <w:p w:rsidR="00B92AA7" w:rsidP="00B92AA7" w:rsidRDefault="00B92AA7" w14:paraId="6D0D034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Z. </w:t>
            </w:r>
            <w:proofErr w:type="spellStart"/>
            <w:r>
              <w:rPr>
                <w:color w:val="000000"/>
              </w:rPr>
              <w:t>Brzezinka</w:t>
            </w:r>
            <w:proofErr w:type="spellEnd"/>
          </w:p>
          <w:p w:rsidR="00B92AA7" w:rsidP="00B92AA7" w:rsidRDefault="00B92AA7" w14:paraId="23DE523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B92AA7" w:rsidTr="09BFE143" w14:paraId="737B3B8A" w14:textId="77777777">
        <w:trPr>
          <w:trHeight w:val="720"/>
        </w:trPr>
        <w:tc>
          <w:tcPr>
            <w:tcW w:w="1440" w:type="dxa"/>
            <w:tcMar/>
          </w:tcPr>
          <w:p w:rsidR="00B92AA7" w:rsidP="00B92AA7" w:rsidRDefault="00B92AA7" w14:paraId="1B94040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512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14/3b</w:t>
            </w:r>
          </w:p>
        </w:tc>
        <w:tc>
          <w:tcPr>
            <w:tcW w:w="2379" w:type="dxa"/>
            <w:tcMar/>
          </w:tcPr>
          <w:p w:rsidR="00B92AA7" w:rsidP="00B92AA7" w:rsidRDefault="00B92AA7" w14:paraId="64CE3B0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5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Doradztwo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zawodowe</w:t>
            </w:r>
            <w:proofErr w:type="spellEnd"/>
          </w:p>
        </w:tc>
        <w:tc>
          <w:tcPr>
            <w:tcW w:w="4350" w:type="dxa"/>
            <w:tcMar/>
          </w:tcPr>
          <w:p w:rsidRPr="00F80165" w:rsidR="00B92AA7" w:rsidP="00B92AA7" w:rsidRDefault="00B92AA7" w14:paraId="1C964F1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1" w:line="240" w:lineRule="auto"/>
              <w:ind w:left="0" w:hanging="2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Program doradztwa zawodowego dla branżowej szkoły I stopnia</w:t>
            </w:r>
          </w:p>
        </w:tc>
        <w:tc>
          <w:tcPr>
            <w:tcW w:w="2091" w:type="dxa"/>
            <w:tcMar/>
          </w:tcPr>
          <w:p w:rsidR="00B92AA7" w:rsidP="00B92AA7" w:rsidRDefault="00B92AA7" w14:paraId="308D098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1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Agnieszka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Chrapkiewicz</w:t>
            </w:r>
            <w:proofErr w:type="spellEnd"/>
          </w:p>
        </w:tc>
      </w:tr>
    </w:tbl>
    <w:p w:rsidR="00EC6723" w:rsidP="00EC6723" w:rsidRDefault="00EC6723" w14:paraId="52E56223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C46FF" w:rsidRDefault="00AC46FF" w14:paraId="07547A01" w14:textId="77777777">
      <w:pPr>
        <w:ind w:left="0" w:hanging="2"/>
      </w:pPr>
    </w:p>
    <w:sectPr w:rsidR="00AC46FF" w:rsidSect="00EC6723">
      <w:pgSz w:w="11906" w:h="16838" w:orient="portrait"/>
      <w:pgMar w:top="568" w:right="1418" w:bottom="56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23"/>
    <w:rsid w:val="0000B6A1"/>
    <w:rsid w:val="004BB95E"/>
    <w:rsid w:val="00A02E36"/>
    <w:rsid w:val="00AC46FF"/>
    <w:rsid w:val="00B92AA7"/>
    <w:rsid w:val="00EC6723"/>
    <w:rsid w:val="01A291C0"/>
    <w:rsid w:val="01C836EC"/>
    <w:rsid w:val="02C60FD1"/>
    <w:rsid w:val="05BB2EFB"/>
    <w:rsid w:val="07685571"/>
    <w:rsid w:val="082F5957"/>
    <w:rsid w:val="095DCB47"/>
    <w:rsid w:val="09BFE143"/>
    <w:rsid w:val="09CD23CE"/>
    <w:rsid w:val="0C9AA266"/>
    <w:rsid w:val="0D958B33"/>
    <w:rsid w:val="0E3899F8"/>
    <w:rsid w:val="0E390374"/>
    <w:rsid w:val="0E4C9E52"/>
    <w:rsid w:val="0FB64FB1"/>
    <w:rsid w:val="1275DB65"/>
    <w:rsid w:val="12E19869"/>
    <w:rsid w:val="13680BAF"/>
    <w:rsid w:val="13879F0E"/>
    <w:rsid w:val="1451E98D"/>
    <w:rsid w:val="1636297A"/>
    <w:rsid w:val="1731F757"/>
    <w:rsid w:val="17E1B5B0"/>
    <w:rsid w:val="19A796A2"/>
    <w:rsid w:val="19E102D3"/>
    <w:rsid w:val="1A7E9B12"/>
    <w:rsid w:val="1D0FE957"/>
    <w:rsid w:val="1E5EF85D"/>
    <w:rsid w:val="21542236"/>
    <w:rsid w:val="22953CFA"/>
    <w:rsid w:val="236E8A54"/>
    <w:rsid w:val="241AA3F9"/>
    <w:rsid w:val="243A3426"/>
    <w:rsid w:val="24D9C58B"/>
    <w:rsid w:val="26123578"/>
    <w:rsid w:val="280FDD80"/>
    <w:rsid w:val="28DB66D6"/>
    <w:rsid w:val="2B4FFE19"/>
    <w:rsid w:val="2C37A3D3"/>
    <w:rsid w:val="2E13264B"/>
    <w:rsid w:val="2EA18F3F"/>
    <w:rsid w:val="2F3B1543"/>
    <w:rsid w:val="303B4A61"/>
    <w:rsid w:val="3069CAAA"/>
    <w:rsid w:val="31000EFE"/>
    <w:rsid w:val="314DE5BE"/>
    <w:rsid w:val="3150285B"/>
    <w:rsid w:val="325A6472"/>
    <w:rsid w:val="3415FEA4"/>
    <w:rsid w:val="3569DF9C"/>
    <w:rsid w:val="357C45BC"/>
    <w:rsid w:val="3761012F"/>
    <w:rsid w:val="3761EFFC"/>
    <w:rsid w:val="38BB1E32"/>
    <w:rsid w:val="3936236D"/>
    <w:rsid w:val="3960010A"/>
    <w:rsid w:val="39FC899E"/>
    <w:rsid w:val="3D5A2AF5"/>
    <w:rsid w:val="3E35D79B"/>
    <w:rsid w:val="3EE8634B"/>
    <w:rsid w:val="3F060134"/>
    <w:rsid w:val="3F5A3E05"/>
    <w:rsid w:val="4180D548"/>
    <w:rsid w:val="44DCBDB3"/>
    <w:rsid w:val="45433D08"/>
    <w:rsid w:val="468433FF"/>
    <w:rsid w:val="46D31718"/>
    <w:rsid w:val="481F8BEC"/>
    <w:rsid w:val="494A5C8E"/>
    <w:rsid w:val="4968B785"/>
    <w:rsid w:val="49B87A6D"/>
    <w:rsid w:val="4A089C62"/>
    <w:rsid w:val="4A193542"/>
    <w:rsid w:val="4A2C0674"/>
    <w:rsid w:val="4B433F8A"/>
    <w:rsid w:val="4B58D8FC"/>
    <w:rsid w:val="4C86AB28"/>
    <w:rsid w:val="4C95F394"/>
    <w:rsid w:val="4F73568E"/>
    <w:rsid w:val="50BF6289"/>
    <w:rsid w:val="52B9C631"/>
    <w:rsid w:val="5506D13E"/>
    <w:rsid w:val="56C67A83"/>
    <w:rsid w:val="58BD1900"/>
    <w:rsid w:val="591D9BAC"/>
    <w:rsid w:val="5B4E967A"/>
    <w:rsid w:val="5BB097B4"/>
    <w:rsid w:val="5CAB1D80"/>
    <w:rsid w:val="5CD2D5D8"/>
    <w:rsid w:val="5D501926"/>
    <w:rsid w:val="5D9A67B4"/>
    <w:rsid w:val="5E871F1E"/>
    <w:rsid w:val="602F72D6"/>
    <w:rsid w:val="61EB9323"/>
    <w:rsid w:val="638A2D24"/>
    <w:rsid w:val="63AF599E"/>
    <w:rsid w:val="642AFA44"/>
    <w:rsid w:val="64325039"/>
    <w:rsid w:val="6440DCB2"/>
    <w:rsid w:val="64D95FDB"/>
    <w:rsid w:val="6561B257"/>
    <w:rsid w:val="67D4334D"/>
    <w:rsid w:val="681BA264"/>
    <w:rsid w:val="686085C9"/>
    <w:rsid w:val="69F587A1"/>
    <w:rsid w:val="6B643FF5"/>
    <w:rsid w:val="6B81E70A"/>
    <w:rsid w:val="6B8DAB27"/>
    <w:rsid w:val="6C54F228"/>
    <w:rsid w:val="6CBD0D7D"/>
    <w:rsid w:val="6CF5C8FC"/>
    <w:rsid w:val="7030B67F"/>
    <w:rsid w:val="7056E89C"/>
    <w:rsid w:val="721A451F"/>
    <w:rsid w:val="72548DBB"/>
    <w:rsid w:val="77132B89"/>
    <w:rsid w:val="7720C444"/>
    <w:rsid w:val="774F2923"/>
    <w:rsid w:val="778ACCB0"/>
    <w:rsid w:val="77FA93B4"/>
    <w:rsid w:val="7830196F"/>
    <w:rsid w:val="798E14BA"/>
    <w:rsid w:val="7A39CFA3"/>
    <w:rsid w:val="7AA1980E"/>
    <w:rsid w:val="7CA49006"/>
    <w:rsid w:val="7EB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02BF"/>
  <w15:chartTrackingRefBased/>
  <w15:docId w15:val="{99E74BCD-4CAF-4092-A51B-04F10178C8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rsid w:val="00EC6723"/>
    <w:pPr>
      <w:spacing w:after="0"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hAnsi="Times New Roman" w:eastAsia="Times New Roman" w:cs="Times New Roman"/>
      <w:position w:val="-1"/>
      <w:lang w:val="en-US" w:eastAsia="zh-C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5784B2006A2840BB57CF02AC696F2A" ma:contentTypeVersion="11" ma:contentTypeDescription="Utwórz nowy dokument." ma:contentTypeScope="" ma:versionID="16292f1664300f4d68ea7e3ce0f6077f">
  <xsd:schema xmlns:xsd="http://www.w3.org/2001/XMLSchema" xmlns:xs="http://www.w3.org/2001/XMLSchema" xmlns:p="http://schemas.microsoft.com/office/2006/metadata/properties" xmlns:ns3="7f4f8d6d-0316-4daf-b11e-ec03ace0fc80" xmlns:ns4="228e5a3d-cab6-442d-96ee-974b1cd40c6b" targetNamespace="http://schemas.microsoft.com/office/2006/metadata/properties" ma:root="true" ma:fieldsID="18b6c155b45420ebc3e096fdd7177201" ns3:_="" ns4:_="">
    <xsd:import namespace="7f4f8d6d-0316-4daf-b11e-ec03ace0fc80"/>
    <xsd:import namespace="228e5a3d-cab6-442d-96ee-974b1cd40c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f8d6d-0316-4daf-b11e-ec03ace0f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e5a3d-cab6-442d-96ee-974b1cd40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8717C2-30FA-4FD1-A93E-E5E321B8E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f8d6d-0316-4daf-b11e-ec03ace0fc80"/>
    <ds:schemaRef ds:uri="228e5a3d-cab6-442d-96ee-974b1cd40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BE7431-3011-4F89-B3AC-20B73948D4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8CEA8F-ECC9-403E-822E-7A31587ACB5E}">
  <ds:schemaRefs>
    <ds:schemaRef ds:uri="228e5a3d-cab6-442d-96ee-974b1cd40c6b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f4f8d6d-0316-4daf-b11e-ec03ace0fc80"/>
    <ds:schemaRef ds:uri="http://purl.org/dc/terms/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R.Baron</dc:creator>
  <keywords/>
  <dc:description/>
  <lastModifiedBy>Izabela Wojtylak</lastModifiedBy>
  <revision>8</revision>
  <dcterms:created xsi:type="dcterms:W3CDTF">2020-06-15T16:14:00.0000000Z</dcterms:created>
  <dcterms:modified xsi:type="dcterms:W3CDTF">2020-06-22T15:38:38.5458135Z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0x0101003A5784B2006A2840BB57CF02AC696F2A</vt:lpwstr>
  </property>
</Properties>
</file>